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DFF" w:rsidRPr="008A47B2" w:rsidRDefault="00694009" w:rsidP="00B55F95">
      <w:pPr>
        <w:jc w:val="center"/>
        <w:rPr>
          <w:rFonts w:ascii="新造粗毛楷" w:eastAsia="新造粗毛楷" w:hAnsi="標楷體" w:hint="eastAsia"/>
          <w:b/>
          <w:bCs/>
          <w:color w:val="800080" w:themeColor="text1"/>
          <w:sz w:val="36"/>
          <w:szCs w:val="36"/>
        </w:rPr>
      </w:pPr>
      <w:r w:rsidRPr="008A47B2">
        <w:rPr>
          <w:rFonts w:ascii="新造粗毛楷" w:eastAsia="新造粗毛楷" w:hAnsi="標楷體" w:hint="eastAsia"/>
          <w:b/>
          <w:color w:val="800080" w:themeColor="text1"/>
          <w:sz w:val="36"/>
          <w:szCs w:val="36"/>
        </w:rPr>
        <w:t>國立中山大學10</w:t>
      </w:r>
      <w:r w:rsidR="00E5726D" w:rsidRPr="008A47B2">
        <w:rPr>
          <w:rFonts w:ascii="新造粗毛楷" w:eastAsia="新造粗毛楷" w:hAnsi="標楷體" w:hint="eastAsia"/>
          <w:b/>
          <w:color w:val="800080" w:themeColor="text1"/>
          <w:sz w:val="36"/>
          <w:szCs w:val="36"/>
        </w:rPr>
        <w:t>3</w:t>
      </w:r>
      <w:r w:rsidR="00E86E11" w:rsidRPr="008A47B2">
        <w:rPr>
          <w:rFonts w:ascii="新造粗毛楷" w:eastAsia="新造粗毛楷" w:hAnsi="標楷體" w:hint="eastAsia"/>
          <w:b/>
          <w:color w:val="800080" w:themeColor="text1"/>
          <w:sz w:val="36"/>
          <w:szCs w:val="36"/>
        </w:rPr>
        <w:t>學年</w:t>
      </w:r>
      <w:proofErr w:type="gramStart"/>
      <w:r w:rsidR="00E86E11" w:rsidRPr="008A47B2">
        <w:rPr>
          <w:rFonts w:ascii="新造粗毛楷" w:eastAsia="新造粗毛楷" w:hAnsi="標楷體" w:hint="eastAsia"/>
          <w:b/>
          <w:color w:val="800080" w:themeColor="text1"/>
          <w:sz w:val="36"/>
          <w:szCs w:val="36"/>
        </w:rPr>
        <w:t>度系際盃</w:t>
      </w:r>
      <w:proofErr w:type="gramEnd"/>
      <w:r w:rsidR="00DF2DFF" w:rsidRPr="008A47B2">
        <w:rPr>
          <w:rFonts w:ascii="新造粗毛楷" w:eastAsia="新造粗毛楷" w:hAnsi="標楷體" w:hint="eastAsia"/>
          <w:b/>
          <w:bCs/>
          <w:color w:val="800080" w:themeColor="text1"/>
          <w:sz w:val="36"/>
          <w:szCs w:val="36"/>
        </w:rPr>
        <w:t>桌球</w:t>
      </w:r>
      <w:r w:rsidR="008E399B" w:rsidRPr="008A47B2">
        <w:rPr>
          <w:rFonts w:ascii="新造粗毛楷" w:eastAsia="新造粗毛楷" w:hAnsi="標楷體" w:hint="eastAsia"/>
          <w:b/>
          <w:color w:val="800080" w:themeColor="text1"/>
          <w:kern w:val="0"/>
          <w:sz w:val="36"/>
          <w:szCs w:val="36"/>
        </w:rPr>
        <w:t>錦標</w:t>
      </w:r>
      <w:r w:rsidR="00DF2DFF" w:rsidRPr="008A47B2">
        <w:rPr>
          <w:rFonts w:ascii="新造粗毛楷" w:eastAsia="新造粗毛楷" w:hAnsi="標楷體" w:hint="eastAsia"/>
          <w:b/>
          <w:bCs/>
          <w:color w:val="800080" w:themeColor="text1"/>
          <w:sz w:val="36"/>
          <w:szCs w:val="36"/>
        </w:rPr>
        <w:t>賽</w:t>
      </w:r>
    </w:p>
    <w:p w:rsidR="00B55283" w:rsidRPr="008A47B2" w:rsidRDefault="00B55283" w:rsidP="00B55F95">
      <w:pPr>
        <w:jc w:val="center"/>
        <w:rPr>
          <w:rFonts w:ascii="新造粗毛楷" w:eastAsia="新造粗毛楷" w:hint="eastAsia"/>
          <w:b/>
          <w:bCs/>
        </w:rPr>
      </w:pPr>
    </w:p>
    <w:p w:rsidR="00DF2DFF" w:rsidRPr="008A47B2" w:rsidRDefault="00DF2DFF" w:rsidP="008A47B2">
      <w:pPr>
        <w:numPr>
          <w:ilvl w:val="0"/>
          <w:numId w:val="32"/>
        </w:numPr>
        <w:spacing w:beforeLines="50"/>
        <w:rPr>
          <w:rFonts w:ascii="新造粗毛楷" w:eastAsia="新造粗毛楷" w:hint="eastAsia"/>
        </w:rPr>
      </w:pPr>
      <w:r w:rsidRPr="008A47B2">
        <w:rPr>
          <w:rFonts w:ascii="新造粗毛楷" w:eastAsia="新造粗毛楷" w:hAnsi="標楷體" w:hint="eastAsia"/>
        </w:rPr>
        <w:t>宗</w:t>
      </w:r>
      <w:r w:rsidRPr="008A47B2">
        <w:rPr>
          <w:rFonts w:ascii="新造粗毛楷" w:eastAsia="標楷體" w:hAnsi="標楷體" w:hint="eastAsia"/>
        </w:rPr>
        <w:t xml:space="preserve">　　</w:t>
      </w:r>
      <w:r w:rsidRPr="008A47B2">
        <w:rPr>
          <w:rFonts w:ascii="新造粗毛楷" w:eastAsia="新造粗毛楷" w:hAnsi="標楷體" w:hint="eastAsia"/>
        </w:rPr>
        <w:t>旨：為推廣桌球運動，提高技術水準，增進團結合作</w:t>
      </w:r>
      <w:proofErr w:type="gramStart"/>
      <w:r w:rsidRPr="008A47B2">
        <w:rPr>
          <w:rFonts w:ascii="新造粗毛楷" w:eastAsia="新造粗毛楷" w:hAnsi="標楷體" w:hint="eastAsia"/>
        </w:rPr>
        <w:t>與系際情誼</w:t>
      </w:r>
      <w:proofErr w:type="gramEnd"/>
    </w:p>
    <w:p w:rsidR="00DF2DFF" w:rsidRPr="008A47B2" w:rsidRDefault="00DF2DFF" w:rsidP="008A47B2">
      <w:pPr>
        <w:numPr>
          <w:ilvl w:val="0"/>
          <w:numId w:val="32"/>
        </w:numPr>
        <w:spacing w:beforeLines="50"/>
        <w:rPr>
          <w:rFonts w:ascii="新造粗毛楷" w:eastAsia="新造粗毛楷" w:hint="eastAsia"/>
        </w:rPr>
      </w:pPr>
      <w:r w:rsidRPr="008A47B2">
        <w:rPr>
          <w:rFonts w:ascii="新造粗毛楷" w:eastAsia="新造粗毛楷" w:hAnsi="標楷體" w:hint="eastAsia"/>
        </w:rPr>
        <w:t>主辦單位：</w:t>
      </w:r>
      <w:r w:rsidR="006944FC" w:rsidRPr="008A47B2">
        <w:rPr>
          <w:rFonts w:ascii="新造粗毛楷" w:eastAsia="新造粗毛楷" w:hAnsi="細明體" w:cs="細明體" w:hint="eastAsia"/>
        </w:rPr>
        <w:t>學</w:t>
      </w:r>
      <w:proofErr w:type="gramStart"/>
      <w:r w:rsidR="006944FC" w:rsidRPr="008A47B2">
        <w:rPr>
          <w:rFonts w:ascii="新造粗毛楷" w:eastAsia="新造粗毛楷" w:hAnsi="細明體" w:cs="細明體" w:hint="eastAsia"/>
        </w:rPr>
        <w:t>務處</w:t>
      </w:r>
      <w:r w:rsidR="001C4D38" w:rsidRPr="008A47B2">
        <w:rPr>
          <w:rFonts w:ascii="新造粗毛楷" w:eastAsia="新造粗毛楷" w:hAnsi="標楷體" w:hint="eastAsia"/>
        </w:rPr>
        <w:t>體</w:t>
      </w:r>
      <w:proofErr w:type="gramEnd"/>
      <w:r w:rsidR="001C4D38" w:rsidRPr="008A47B2">
        <w:rPr>
          <w:rFonts w:ascii="新造粗毛楷" w:eastAsia="新造粗毛楷" w:hAnsi="標楷體" w:hint="eastAsia"/>
        </w:rPr>
        <w:t>衛組</w:t>
      </w:r>
    </w:p>
    <w:p w:rsidR="00DF2DFF" w:rsidRPr="008A47B2" w:rsidRDefault="00DF2DFF" w:rsidP="008A47B2">
      <w:pPr>
        <w:numPr>
          <w:ilvl w:val="0"/>
          <w:numId w:val="32"/>
        </w:numPr>
        <w:spacing w:beforeLines="50"/>
        <w:rPr>
          <w:rFonts w:ascii="新造粗毛楷" w:eastAsia="新造粗毛楷" w:hint="eastAsia"/>
        </w:rPr>
      </w:pPr>
      <w:r w:rsidRPr="008A47B2">
        <w:rPr>
          <w:rFonts w:ascii="新造粗毛楷" w:eastAsia="新造粗毛楷" w:hAnsi="標楷體" w:hint="eastAsia"/>
        </w:rPr>
        <w:t>承辦單位：桌球隊</w:t>
      </w:r>
    </w:p>
    <w:p w:rsidR="00DF2DFF" w:rsidRPr="008A47B2" w:rsidRDefault="00DF2DFF" w:rsidP="008A47B2">
      <w:pPr>
        <w:numPr>
          <w:ilvl w:val="0"/>
          <w:numId w:val="32"/>
        </w:numPr>
        <w:spacing w:beforeLines="50"/>
        <w:rPr>
          <w:rFonts w:ascii="新造粗毛楷" w:eastAsia="新造粗毛楷" w:hAnsi="標楷體" w:hint="eastAsia"/>
        </w:rPr>
      </w:pPr>
      <w:r w:rsidRPr="008A47B2">
        <w:rPr>
          <w:rFonts w:ascii="新造粗毛楷" w:eastAsia="新造粗毛楷" w:hAnsi="標楷體" w:hint="eastAsia"/>
        </w:rPr>
        <w:t>比賽日期：</w:t>
      </w:r>
      <w:r w:rsidRPr="008A47B2">
        <w:rPr>
          <w:rFonts w:ascii="新造粗毛楷" w:eastAsia="新造粗毛楷" w:hint="eastAsia"/>
        </w:rPr>
        <w:t xml:space="preserve"> </w:t>
      </w:r>
      <w:r w:rsidR="00D563D0" w:rsidRPr="008A47B2">
        <w:rPr>
          <w:rFonts w:ascii="新造粗毛楷" w:eastAsia="新造粗毛楷" w:hint="eastAsia"/>
        </w:rPr>
        <w:t>4</w:t>
      </w:r>
      <w:r w:rsidRPr="008A47B2">
        <w:rPr>
          <w:rFonts w:ascii="新造粗毛楷" w:eastAsia="新造粗毛楷" w:hAnsi="標楷體" w:hint="eastAsia"/>
        </w:rPr>
        <w:t>月</w:t>
      </w:r>
      <w:r w:rsidR="008A47B2" w:rsidRPr="008A47B2">
        <w:rPr>
          <w:rFonts w:ascii="新造粗毛楷" w:eastAsia="新造粗毛楷" w:hAnsi="標楷體" w:hint="eastAsia"/>
        </w:rPr>
        <w:t>1</w:t>
      </w:r>
      <w:r w:rsidR="00EB1D61" w:rsidRPr="008A47B2">
        <w:rPr>
          <w:rFonts w:ascii="新造粗毛楷" w:eastAsia="新造粗毛楷" w:hint="eastAsia"/>
        </w:rPr>
        <w:t>、</w:t>
      </w:r>
      <w:r w:rsidR="008A47B2" w:rsidRPr="008A47B2">
        <w:rPr>
          <w:rFonts w:ascii="新造粗毛楷" w:eastAsia="新造粗毛楷" w:hint="eastAsia"/>
        </w:rPr>
        <w:t>2</w:t>
      </w:r>
      <w:r w:rsidRPr="008A47B2">
        <w:rPr>
          <w:rFonts w:ascii="新造粗毛楷" w:eastAsia="新造粗毛楷" w:hAnsi="標楷體" w:hint="eastAsia"/>
        </w:rPr>
        <w:t>日</w:t>
      </w:r>
      <w:r w:rsidRPr="008A47B2">
        <w:rPr>
          <w:rFonts w:ascii="新造粗毛楷" w:eastAsia="新造粗毛楷" w:hint="eastAsia"/>
        </w:rPr>
        <w:t>(</w:t>
      </w:r>
      <w:r w:rsidRPr="008A47B2">
        <w:rPr>
          <w:rFonts w:ascii="新造粗毛楷" w:eastAsia="新造粗毛楷" w:hAnsi="標楷體" w:hint="eastAsia"/>
        </w:rPr>
        <w:t>星期</w:t>
      </w:r>
      <w:r w:rsidR="008A47B2" w:rsidRPr="008A47B2">
        <w:rPr>
          <w:rFonts w:ascii="新造粗毛楷" w:eastAsia="新造粗毛楷" w:hAnsi="細明體" w:cs="細明體" w:hint="eastAsia"/>
        </w:rPr>
        <w:t>三、</w:t>
      </w:r>
      <w:r w:rsidR="00D563D0" w:rsidRPr="008A47B2">
        <w:rPr>
          <w:rFonts w:ascii="新造粗毛楷" w:eastAsia="新造粗毛楷" w:hAnsi="標楷體" w:hint="eastAsia"/>
        </w:rPr>
        <w:t>四</w:t>
      </w:r>
      <w:r w:rsidR="00EB1D61" w:rsidRPr="008A47B2">
        <w:rPr>
          <w:rFonts w:ascii="新造粗毛楷" w:eastAsia="新造粗毛楷" w:hAnsi="標楷體" w:hint="eastAsia"/>
        </w:rPr>
        <w:t>、</w:t>
      </w:r>
      <w:r w:rsidRPr="008A47B2">
        <w:rPr>
          <w:rFonts w:ascii="新造粗毛楷" w:eastAsia="新造粗毛楷" w:hint="eastAsia"/>
        </w:rPr>
        <w:t>)</w:t>
      </w:r>
      <w:r w:rsidR="00E86E11" w:rsidRPr="008A47B2">
        <w:rPr>
          <w:rFonts w:ascii="新造粗毛楷" w:eastAsia="新造粗毛楷" w:hint="eastAsia"/>
        </w:rPr>
        <w:t>1</w:t>
      </w:r>
      <w:r w:rsidR="001364BF" w:rsidRPr="008A47B2">
        <w:rPr>
          <w:rFonts w:ascii="新造粗毛楷" w:eastAsia="新造粗毛楷" w:hint="eastAsia"/>
        </w:rPr>
        <w:t>8</w:t>
      </w:r>
      <w:r w:rsidR="00E86E11" w:rsidRPr="008A47B2">
        <w:rPr>
          <w:rFonts w:ascii="新造粗毛楷" w:eastAsia="新造粗毛楷" w:hint="eastAsia"/>
        </w:rPr>
        <w:t>:</w:t>
      </w:r>
      <w:r w:rsidR="001364BF" w:rsidRPr="008A47B2">
        <w:rPr>
          <w:rFonts w:ascii="新造粗毛楷" w:eastAsia="新造粗毛楷" w:hint="eastAsia"/>
        </w:rPr>
        <w:t>3</w:t>
      </w:r>
      <w:r w:rsidR="00E86E11" w:rsidRPr="008A47B2">
        <w:rPr>
          <w:rFonts w:ascii="新造粗毛楷" w:eastAsia="新造粗毛楷" w:hint="eastAsia"/>
        </w:rPr>
        <w:t>0</w:t>
      </w:r>
      <w:r w:rsidR="00CD059F" w:rsidRPr="008A47B2">
        <w:rPr>
          <w:rFonts w:ascii="新造粗毛楷" w:eastAsia="新造粗毛楷" w:hAnsi="標楷體" w:hint="eastAsia"/>
        </w:rPr>
        <w:t>報到</w:t>
      </w:r>
    </w:p>
    <w:p w:rsidR="00DF2DFF" w:rsidRPr="008A47B2" w:rsidRDefault="00DF2DFF" w:rsidP="008A47B2">
      <w:pPr>
        <w:numPr>
          <w:ilvl w:val="0"/>
          <w:numId w:val="32"/>
        </w:numPr>
        <w:spacing w:beforeLines="50"/>
        <w:rPr>
          <w:rFonts w:ascii="新造粗毛楷" w:eastAsia="新造粗毛楷" w:hint="eastAsia"/>
        </w:rPr>
      </w:pPr>
      <w:r w:rsidRPr="008A47B2">
        <w:rPr>
          <w:rFonts w:ascii="新造粗毛楷" w:eastAsia="新造粗毛楷" w:hAnsi="標楷體" w:hint="eastAsia"/>
        </w:rPr>
        <w:t>比賽地點：體育館一樓桌球室</w:t>
      </w:r>
    </w:p>
    <w:p w:rsidR="00E86E11" w:rsidRPr="008A47B2" w:rsidRDefault="00E86E11" w:rsidP="008A47B2">
      <w:pPr>
        <w:numPr>
          <w:ilvl w:val="0"/>
          <w:numId w:val="32"/>
        </w:numPr>
        <w:autoSpaceDE w:val="0"/>
        <w:autoSpaceDN w:val="0"/>
        <w:adjustRightInd w:val="0"/>
        <w:spacing w:beforeLines="50"/>
        <w:rPr>
          <w:rFonts w:ascii="新造粗毛楷" w:eastAsia="新造粗毛楷" w:hint="eastAsia"/>
          <w:lang w:val="zh-TW"/>
        </w:rPr>
      </w:pPr>
      <w:r w:rsidRPr="008A47B2">
        <w:rPr>
          <w:rFonts w:ascii="新造粗毛楷" w:eastAsia="新造粗毛楷" w:hAnsi="標楷體" w:hint="eastAsia"/>
          <w:lang w:val="zh-TW"/>
        </w:rPr>
        <w:t>參賽辦法：本校</w:t>
      </w:r>
      <w:r w:rsidR="0039198D" w:rsidRPr="008A47B2">
        <w:rPr>
          <w:rFonts w:ascii="新造粗毛楷" w:eastAsia="新造粗毛楷" w:hint="eastAsia"/>
          <w:lang w:val="zh-TW"/>
        </w:rPr>
        <w:t>10</w:t>
      </w:r>
      <w:r w:rsidR="00E5726D" w:rsidRPr="008A47B2">
        <w:rPr>
          <w:rFonts w:ascii="新造粗毛楷" w:eastAsia="新造粗毛楷" w:hint="eastAsia"/>
          <w:lang w:val="zh-TW"/>
        </w:rPr>
        <w:t>3</w:t>
      </w:r>
      <w:r w:rsidRPr="008A47B2">
        <w:rPr>
          <w:rFonts w:ascii="新造粗毛楷" w:eastAsia="新造粗毛楷" w:hAnsi="標楷體" w:hint="eastAsia"/>
          <w:lang w:val="zh-TW"/>
        </w:rPr>
        <w:t>學年度在學生，以系、所為單位；每</w:t>
      </w:r>
      <w:proofErr w:type="gramStart"/>
      <w:r w:rsidRPr="008A47B2">
        <w:rPr>
          <w:rFonts w:ascii="新造粗毛楷" w:eastAsia="新造粗毛楷" w:hAnsi="標楷體" w:hint="eastAsia"/>
          <w:lang w:val="zh-TW"/>
        </w:rPr>
        <w:t>單位限報一隊</w:t>
      </w:r>
      <w:proofErr w:type="gramEnd"/>
      <w:r w:rsidRPr="008A47B2">
        <w:rPr>
          <w:rFonts w:ascii="新造粗毛楷" w:eastAsia="新造粗毛楷" w:hint="eastAsia"/>
          <w:lang w:val="zh-TW"/>
        </w:rPr>
        <w:br/>
        <w:t>1</w:t>
      </w:r>
      <w:r w:rsidRPr="008A47B2">
        <w:rPr>
          <w:rFonts w:ascii="新造粗毛楷" w:eastAsia="新造粗毛楷" w:hAnsi="標楷體" w:hint="eastAsia"/>
          <w:lang w:val="zh-TW"/>
        </w:rPr>
        <w:t>、分男、女兩組</w:t>
      </w:r>
      <w:r w:rsidR="00195A5A" w:rsidRPr="008A47B2">
        <w:rPr>
          <w:rFonts w:ascii="新造粗毛楷" w:eastAsia="新造粗毛楷" w:hAnsi="標楷體" w:hint="eastAsia"/>
          <w:lang w:val="zh-TW"/>
        </w:rPr>
        <w:t>；</w:t>
      </w:r>
      <w:proofErr w:type="gramStart"/>
      <w:r w:rsidRPr="008A47B2">
        <w:rPr>
          <w:rFonts w:ascii="新造粗毛楷" w:eastAsia="新造粗毛楷" w:hAnsi="標楷體" w:hint="eastAsia"/>
          <w:lang w:val="zh-TW"/>
        </w:rPr>
        <w:t>每人限報一隊</w:t>
      </w:r>
      <w:proofErr w:type="gramEnd"/>
      <w:r w:rsidRPr="008A47B2">
        <w:rPr>
          <w:rFonts w:ascii="新造粗毛楷" w:eastAsia="新造粗毛楷" w:hAnsi="標楷體" w:hint="eastAsia"/>
          <w:lang w:val="zh-TW"/>
        </w:rPr>
        <w:t>，</w:t>
      </w:r>
      <w:proofErr w:type="gramStart"/>
      <w:r w:rsidR="00AD09F7" w:rsidRPr="008A47B2">
        <w:rPr>
          <w:rFonts w:ascii="新造粗毛楷" w:eastAsia="新造粗毛楷" w:hAnsi="標楷體" w:hint="eastAsia"/>
        </w:rPr>
        <w:t>如系所</w:t>
      </w:r>
      <w:proofErr w:type="gramEnd"/>
      <w:r w:rsidR="00AD09F7" w:rsidRPr="008A47B2">
        <w:rPr>
          <w:rFonts w:ascii="新造粗毛楷" w:eastAsia="新造粗毛楷" w:hAnsi="標楷體" w:hint="eastAsia"/>
        </w:rPr>
        <w:t>女生人數不足且非運動</w:t>
      </w:r>
      <w:proofErr w:type="gramStart"/>
      <w:r w:rsidR="00AD09F7" w:rsidRPr="008A47B2">
        <w:rPr>
          <w:rFonts w:ascii="新造粗毛楷" w:eastAsia="新造粗毛楷" w:hAnsi="標楷體" w:hint="eastAsia"/>
        </w:rPr>
        <w:t>績</w:t>
      </w:r>
      <w:proofErr w:type="gramEnd"/>
      <w:r w:rsidR="00AD09F7" w:rsidRPr="008A47B2">
        <w:rPr>
          <w:rFonts w:ascii="新造粗毛楷" w:eastAsia="新造粗毛楷" w:hAnsi="標楷體" w:hint="eastAsia"/>
        </w:rPr>
        <w:t>優生，則可報名男子組</w:t>
      </w:r>
      <w:r w:rsidRPr="008A47B2">
        <w:rPr>
          <w:rFonts w:ascii="新造粗毛楷" w:eastAsia="新造粗毛楷" w:hAnsi="標楷體" w:hint="eastAsia"/>
        </w:rPr>
        <w:t>，</w:t>
      </w:r>
      <w:r w:rsidRPr="008A47B2">
        <w:rPr>
          <w:rFonts w:ascii="新造粗毛楷" w:eastAsia="新造粗毛楷" w:hAnsi="標楷體" w:hint="eastAsia"/>
          <w:lang w:val="zh-TW"/>
        </w:rPr>
        <w:t>五隊以上始舉行比賽。</w:t>
      </w:r>
      <w:r w:rsidRPr="008A47B2">
        <w:rPr>
          <w:rFonts w:ascii="新造粗毛楷" w:eastAsia="新造粗毛楷" w:hint="eastAsia"/>
          <w:lang w:val="zh-TW"/>
        </w:rPr>
        <w:br/>
      </w:r>
      <w:r w:rsidR="00CD408E" w:rsidRPr="008A47B2">
        <w:rPr>
          <w:rFonts w:ascii="新造粗毛楷" w:eastAsia="新造粗毛楷" w:hAnsi="標楷體" w:hint="eastAsia"/>
          <w:color w:val="000000"/>
          <w:kern w:val="0"/>
        </w:rPr>
        <w:t>２、</w:t>
      </w:r>
      <w:r w:rsidR="008D2006" w:rsidRPr="008A47B2">
        <w:rPr>
          <w:rFonts w:ascii="新造粗毛楷" w:eastAsia="新造粗毛楷" w:hAnsi="標楷體" w:cs="細明體" w:hint="eastAsia"/>
          <w:kern w:val="0"/>
        </w:rPr>
        <w:t>只有</w:t>
      </w:r>
      <w:proofErr w:type="gramStart"/>
      <w:r w:rsidR="008D2006" w:rsidRPr="008A47B2">
        <w:rPr>
          <w:rFonts w:ascii="新造粗毛楷" w:eastAsia="新造粗毛楷" w:hAnsi="標楷體" w:cs="細明體" w:hint="eastAsia"/>
          <w:kern w:val="0"/>
        </w:rPr>
        <w:t>”</w:t>
      </w:r>
      <w:proofErr w:type="gramEnd"/>
      <w:r w:rsidR="008D2006" w:rsidRPr="008A47B2">
        <w:rPr>
          <w:rFonts w:ascii="新造粗毛楷" w:eastAsia="新造粗毛楷" w:hAnsi="標楷體" w:cs="細明體" w:hint="eastAsia"/>
          <w:kern w:val="0"/>
        </w:rPr>
        <w:t>同名</w:t>
      </w:r>
      <w:proofErr w:type="gramStart"/>
      <w:r w:rsidR="008D2006" w:rsidRPr="008A47B2">
        <w:rPr>
          <w:rFonts w:ascii="新造粗毛楷" w:eastAsia="新造粗毛楷" w:hAnsi="標楷體" w:cs="細明體" w:hint="eastAsia"/>
          <w:kern w:val="0"/>
        </w:rPr>
        <w:t>”</w:t>
      </w:r>
      <w:proofErr w:type="gramEnd"/>
      <w:r w:rsidR="008D2006" w:rsidRPr="008A47B2">
        <w:rPr>
          <w:rFonts w:ascii="新造粗毛楷" w:eastAsia="新造粗毛楷" w:hAnsi="標楷體" w:cs="細明體" w:hint="eastAsia"/>
          <w:kern w:val="0"/>
        </w:rPr>
        <w:t>系所才能選擇是否合併，</w:t>
      </w:r>
      <w:r w:rsidR="008D2006" w:rsidRPr="008A47B2">
        <w:rPr>
          <w:rFonts w:ascii="新造粗毛楷" w:eastAsia="新造粗毛楷" w:hAnsi="細明體" w:cs="新造中特毛楷" w:hint="eastAsia"/>
          <w:color w:val="800080"/>
          <w:lang w:val="zh-TW"/>
        </w:rPr>
        <w:t>選擇合併報名者，積分計算列入該系，</w:t>
      </w:r>
      <w:r w:rsidR="008D2006" w:rsidRPr="008A47B2">
        <w:rPr>
          <w:rFonts w:ascii="新造粗毛楷" w:eastAsia="新造粗毛楷" w:hAnsi="細明體" w:cs="細明體" w:hint="eastAsia"/>
          <w:color w:val="800080"/>
          <w:lang w:val="zh-TW"/>
        </w:rPr>
        <w:t>如分別</w:t>
      </w:r>
      <w:r w:rsidR="008D2006" w:rsidRPr="008A47B2">
        <w:rPr>
          <w:rFonts w:ascii="新造粗毛楷" w:eastAsia="新造粗毛楷" w:hAnsi="細明體" w:cs="細明體" w:hint="eastAsia"/>
          <w:kern w:val="0"/>
        </w:rPr>
        <w:t>報名</w:t>
      </w:r>
      <w:r w:rsidR="008D2006" w:rsidRPr="008A47B2">
        <w:rPr>
          <w:rFonts w:ascii="新造粗毛楷" w:eastAsia="新造粗毛楷" w:hAnsi="標楷體" w:cs="細明體" w:hint="eastAsia"/>
          <w:kern w:val="0"/>
        </w:rPr>
        <w:t>，</w:t>
      </w:r>
      <w:r w:rsidR="008D2006" w:rsidRPr="008A47B2">
        <w:rPr>
          <w:rFonts w:ascii="新造粗毛楷" w:eastAsia="新造粗毛楷" w:hAnsi="細明體" w:cs="細明體" w:hint="eastAsia"/>
          <w:kern w:val="0"/>
        </w:rPr>
        <w:t>則積分分開計算且該系所學生</w:t>
      </w:r>
      <w:r w:rsidR="008D2006" w:rsidRPr="008A47B2">
        <w:rPr>
          <w:rFonts w:ascii="新造粗毛楷" w:eastAsia="新造粗毛楷" w:hAnsi="標楷體" w:cs="細明體" w:hint="eastAsia"/>
          <w:kern w:val="0"/>
        </w:rPr>
        <w:t>不得</w:t>
      </w:r>
      <w:r w:rsidR="008D2006" w:rsidRPr="008A47B2">
        <w:rPr>
          <w:rFonts w:ascii="新造粗毛楷" w:eastAsia="新造粗毛楷" w:hAnsi="細明體" w:cs="細明體" w:hint="eastAsia"/>
          <w:kern w:val="0"/>
        </w:rPr>
        <w:t>再混合報名</w:t>
      </w:r>
      <w:r w:rsidRPr="008A47B2">
        <w:rPr>
          <w:rFonts w:ascii="新造粗毛楷" w:eastAsia="新造粗毛楷" w:hAnsi="標楷體" w:hint="eastAsia"/>
          <w:lang w:val="zh-TW"/>
        </w:rPr>
        <w:t>。</w:t>
      </w:r>
    </w:p>
    <w:p w:rsidR="00DF2DFF" w:rsidRPr="008A47B2" w:rsidRDefault="00DF2DFF" w:rsidP="008A47B2">
      <w:pPr>
        <w:numPr>
          <w:ilvl w:val="0"/>
          <w:numId w:val="32"/>
        </w:numPr>
        <w:spacing w:beforeLines="50"/>
        <w:rPr>
          <w:rFonts w:ascii="新造粗毛楷" w:eastAsia="新造粗毛楷" w:hint="eastAsia"/>
        </w:rPr>
      </w:pPr>
      <w:r w:rsidRPr="008A47B2">
        <w:rPr>
          <w:rFonts w:ascii="新造粗毛楷" w:eastAsia="新造粗毛楷" w:hAnsi="標楷體" w:hint="eastAsia"/>
        </w:rPr>
        <w:t>報名辦法：即日起至</w:t>
      </w:r>
      <w:r w:rsidR="00A92A5C" w:rsidRPr="008A47B2">
        <w:rPr>
          <w:rFonts w:ascii="新造粗毛楷" w:eastAsia="新造粗毛楷" w:hint="eastAsia"/>
        </w:rPr>
        <w:t>3</w:t>
      </w:r>
      <w:r w:rsidRPr="008A47B2">
        <w:rPr>
          <w:rFonts w:ascii="新造粗毛楷" w:eastAsia="新造粗毛楷" w:hAnsi="標楷體" w:hint="eastAsia"/>
        </w:rPr>
        <w:t>月</w:t>
      </w:r>
      <w:r w:rsidR="008D2006" w:rsidRPr="008A47B2">
        <w:rPr>
          <w:rFonts w:ascii="新造粗毛楷" w:eastAsia="新造粗毛楷" w:hAnsi="標楷體" w:hint="eastAsia"/>
        </w:rPr>
        <w:t>2</w:t>
      </w:r>
      <w:r w:rsidR="008A47B2" w:rsidRPr="008A47B2">
        <w:rPr>
          <w:rFonts w:ascii="新造粗毛楷" w:eastAsia="新造粗毛楷" w:hAnsi="標楷體" w:hint="eastAsia"/>
        </w:rPr>
        <w:t>6</w:t>
      </w:r>
      <w:r w:rsidRPr="008A47B2">
        <w:rPr>
          <w:rFonts w:ascii="新造粗毛楷" w:eastAsia="新造粗毛楷" w:hAnsi="標楷體" w:hint="eastAsia"/>
        </w:rPr>
        <w:t>日</w:t>
      </w:r>
      <w:r w:rsidRPr="008A47B2">
        <w:rPr>
          <w:rFonts w:ascii="新造粗毛楷" w:eastAsia="新造粗毛楷" w:hint="eastAsia"/>
        </w:rPr>
        <w:t>(</w:t>
      </w:r>
      <w:r w:rsidRPr="008A47B2">
        <w:rPr>
          <w:rFonts w:ascii="新造粗毛楷" w:eastAsia="新造粗毛楷" w:hAnsi="標楷體" w:hint="eastAsia"/>
        </w:rPr>
        <w:t>星期</w:t>
      </w:r>
      <w:r w:rsidR="008A47B2" w:rsidRPr="008A47B2">
        <w:rPr>
          <w:rFonts w:ascii="新造粗毛楷" w:eastAsia="新造粗毛楷" w:hAnsi="細明體" w:cs="細明體" w:hint="eastAsia"/>
        </w:rPr>
        <w:t>四</w:t>
      </w:r>
      <w:r w:rsidRPr="008A47B2">
        <w:rPr>
          <w:rFonts w:ascii="新造粗毛楷" w:eastAsia="新造粗毛楷" w:hint="eastAsia"/>
        </w:rPr>
        <w:t>)</w:t>
      </w:r>
      <w:r w:rsidR="00371BF0" w:rsidRPr="008A47B2">
        <w:rPr>
          <w:rFonts w:ascii="新造粗毛楷" w:eastAsia="新造粗毛楷" w:hAnsi="標楷體" w:hint="eastAsia"/>
        </w:rPr>
        <w:t>下午</w:t>
      </w:r>
      <w:bookmarkStart w:id="0" w:name="_GoBack"/>
      <w:bookmarkEnd w:id="0"/>
      <w:r w:rsidR="008A47B2" w:rsidRPr="008A47B2">
        <w:rPr>
          <w:rFonts w:ascii="新造粗毛楷" w:eastAsia="新造粗毛楷" w:hAnsi="細明體" w:cs="細明體" w:hint="eastAsia"/>
        </w:rPr>
        <w:t>五</w:t>
      </w:r>
      <w:r w:rsidR="008A47B2" w:rsidRPr="008A47B2">
        <w:rPr>
          <w:rFonts w:ascii="新造粗毛楷" w:eastAsia="新造粗毛楷" w:hAnsi="標楷體" w:hint="eastAsia"/>
        </w:rPr>
        <w:t>點</w:t>
      </w:r>
      <w:proofErr w:type="gramStart"/>
      <w:r w:rsidR="004E55BB" w:rsidRPr="008A47B2">
        <w:rPr>
          <w:rFonts w:ascii="新造粗毛楷" w:eastAsia="新造粗毛楷" w:hAnsi="標楷體" w:hint="eastAsia"/>
        </w:rPr>
        <w:t>止</w:t>
      </w:r>
      <w:r w:rsidRPr="008A47B2">
        <w:rPr>
          <w:rFonts w:ascii="新造粗毛楷" w:eastAsia="新造粗毛楷" w:hAnsi="標楷體" w:hint="eastAsia"/>
        </w:rPr>
        <w:t>至</w:t>
      </w:r>
      <w:r w:rsidR="001C4D38" w:rsidRPr="008A47B2">
        <w:rPr>
          <w:rFonts w:ascii="新造粗毛楷" w:eastAsia="新造粗毛楷" w:hAnsi="標楷體" w:hint="eastAsia"/>
        </w:rPr>
        <w:t>體衛組</w:t>
      </w:r>
      <w:proofErr w:type="gramEnd"/>
      <w:r w:rsidRPr="008A47B2">
        <w:rPr>
          <w:rFonts w:ascii="新造粗毛楷" w:eastAsia="新造粗毛楷" w:hAnsi="標楷體" w:hint="eastAsia"/>
        </w:rPr>
        <w:t>報名</w:t>
      </w:r>
    </w:p>
    <w:p w:rsidR="00DF2DFF" w:rsidRPr="008A47B2" w:rsidRDefault="00DF2DFF" w:rsidP="008A47B2">
      <w:pPr>
        <w:numPr>
          <w:ilvl w:val="0"/>
          <w:numId w:val="32"/>
        </w:numPr>
        <w:spacing w:beforeLines="50"/>
        <w:rPr>
          <w:rFonts w:ascii="新造粗毛楷" w:eastAsia="新造粗毛楷" w:hint="eastAsia"/>
        </w:rPr>
      </w:pPr>
      <w:r w:rsidRPr="008A47B2">
        <w:rPr>
          <w:rFonts w:ascii="新造粗毛楷" w:eastAsia="新造粗毛楷" w:hAnsi="標楷體" w:hint="eastAsia"/>
        </w:rPr>
        <w:t>抽</w:t>
      </w:r>
      <w:r w:rsidRPr="008A47B2">
        <w:rPr>
          <w:rFonts w:ascii="新造粗毛楷" w:eastAsia="標楷體" w:hAnsi="標楷體" w:hint="eastAsia"/>
        </w:rPr>
        <w:t xml:space="preserve">　　</w:t>
      </w:r>
      <w:proofErr w:type="gramStart"/>
      <w:r w:rsidRPr="008A47B2">
        <w:rPr>
          <w:rFonts w:ascii="新造粗毛楷" w:eastAsia="新造粗毛楷" w:hAnsi="標楷體" w:hint="eastAsia"/>
        </w:rPr>
        <w:t>籤</w:t>
      </w:r>
      <w:proofErr w:type="gramEnd"/>
      <w:r w:rsidRPr="008A47B2">
        <w:rPr>
          <w:rFonts w:ascii="新造粗毛楷" w:eastAsia="新造粗毛楷" w:hAnsi="標楷體" w:hint="eastAsia"/>
        </w:rPr>
        <w:t>：</w:t>
      </w:r>
      <w:r w:rsidR="00A92A5C" w:rsidRPr="008A47B2">
        <w:rPr>
          <w:rFonts w:ascii="新造粗毛楷" w:eastAsia="新造粗毛楷" w:hAnsi="標楷體" w:hint="eastAsia"/>
        </w:rPr>
        <w:t>3</w:t>
      </w:r>
      <w:r w:rsidRPr="008A47B2">
        <w:rPr>
          <w:rFonts w:ascii="新造粗毛楷" w:eastAsia="新造粗毛楷" w:hAnsi="標楷體" w:hint="eastAsia"/>
        </w:rPr>
        <w:t>月</w:t>
      </w:r>
      <w:r w:rsidR="008135B5" w:rsidRPr="008A47B2">
        <w:rPr>
          <w:rFonts w:ascii="新造粗毛楷" w:eastAsia="新造粗毛楷" w:hAnsi="標楷體" w:hint="eastAsia"/>
        </w:rPr>
        <w:t>2</w:t>
      </w:r>
      <w:r w:rsidR="008A47B2" w:rsidRPr="008A47B2">
        <w:rPr>
          <w:rFonts w:ascii="新造粗毛楷" w:eastAsia="新造粗毛楷" w:hAnsi="標楷體" w:hint="eastAsia"/>
        </w:rPr>
        <w:t>6</w:t>
      </w:r>
      <w:r w:rsidRPr="008A47B2">
        <w:rPr>
          <w:rFonts w:ascii="新造粗毛楷" w:eastAsia="新造粗毛楷" w:hAnsi="標楷體" w:hint="eastAsia"/>
        </w:rPr>
        <w:t>日（星期</w:t>
      </w:r>
      <w:r w:rsidR="008A47B2" w:rsidRPr="008A47B2">
        <w:rPr>
          <w:rFonts w:ascii="新造粗毛楷" w:eastAsia="新造粗毛楷" w:hAnsi="細明體" w:cs="細明體" w:hint="eastAsia"/>
        </w:rPr>
        <w:t>四</w:t>
      </w:r>
      <w:r w:rsidRPr="008A47B2">
        <w:rPr>
          <w:rFonts w:ascii="新造粗毛楷" w:eastAsia="新造粗毛楷" w:hAnsi="標楷體" w:hint="eastAsia"/>
        </w:rPr>
        <w:t>）</w:t>
      </w:r>
      <w:r w:rsidR="00CD059F" w:rsidRPr="008A47B2">
        <w:rPr>
          <w:rFonts w:ascii="新造粗毛楷" w:eastAsia="新造粗毛楷" w:hAnsi="細明體" w:cs="細明體" w:hint="eastAsia"/>
        </w:rPr>
        <w:t>下午</w:t>
      </w:r>
      <w:r w:rsidR="002D74F6" w:rsidRPr="008A47B2">
        <w:rPr>
          <w:rFonts w:ascii="新造粗毛楷" w:eastAsia="新造粗毛楷" w:hAnsi="細明體" w:cs="細明體" w:hint="eastAsia"/>
        </w:rPr>
        <w:t>五</w:t>
      </w:r>
      <w:r w:rsidR="008135B5" w:rsidRPr="008A47B2">
        <w:rPr>
          <w:rFonts w:ascii="新造粗毛楷" w:eastAsia="新造粗毛楷" w:hAnsi="細明體" w:cs="細明體" w:hint="eastAsia"/>
        </w:rPr>
        <w:t>點</w:t>
      </w:r>
      <w:proofErr w:type="gramStart"/>
      <w:r w:rsidRPr="008A47B2">
        <w:rPr>
          <w:rFonts w:ascii="新造粗毛楷" w:eastAsia="新造粗毛楷" w:hAnsi="標楷體" w:hint="eastAsia"/>
        </w:rPr>
        <w:t>於體</w:t>
      </w:r>
      <w:r w:rsidR="0029546C" w:rsidRPr="008A47B2">
        <w:rPr>
          <w:rFonts w:ascii="新造粗毛楷" w:eastAsia="新造粗毛楷" w:hAnsi="細明體" w:cs="細明體" w:hint="eastAsia"/>
        </w:rPr>
        <w:t>衛組</w:t>
      </w:r>
      <w:proofErr w:type="gramEnd"/>
      <w:r w:rsidRPr="008A47B2">
        <w:rPr>
          <w:rFonts w:ascii="新造粗毛楷" w:eastAsia="新造粗毛楷" w:hAnsi="標楷體" w:hint="eastAsia"/>
        </w:rPr>
        <w:t>抽籤，未到者由承辦單位代抽</w:t>
      </w:r>
      <w:r w:rsidR="00430044" w:rsidRPr="008A47B2">
        <w:rPr>
          <w:rFonts w:ascii="新造粗毛楷" w:eastAsia="新造粗毛楷" w:hAnsi="標楷體" w:hint="eastAsia"/>
        </w:rPr>
        <w:t>不得異議</w:t>
      </w:r>
      <w:r w:rsidR="007246D0" w:rsidRPr="008A47B2">
        <w:rPr>
          <w:rFonts w:ascii="新造粗毛楷" w:eastAsia="新造粗毛楷" w:hAnsi="標楷體" w:hint="eastAsia"/>
        </w:rPr>
        <w:t>；賽程表於</w:t>
      </w:r>
      <w:r w:rsidR="00A92A5C" w:rsidRPr="008A47B2">
        <w:rPr>
          <w:rFonts w:ascii="新造粗毛楷" w:eastAsia="新造粗毛楷" w:hint="eastAsia"/>
        </w:rPr>
        <w:t>3</w:t>
      </w:r>
      <w:r w:rsidR="0039198D" w:rsidRPr="008A47B2">
        <w:rPr>
          <w:rFonts w:ascii="新造粗毛楷" w:eastAsia="新造粗毛楷" w:hAnsi="標楷體" w:hint="eastAsia"/>
        </w:rPr>
        <w:t>月</w:t>
      </w:r>
      <w:r w:rsidR="002D74F6" w:rsidRPr="008A47B2">
        <w:rPr>
          <w:rFonts w:ascii="新造粗毛楷" w:eastAsia="新造粗毛楷" w:hAnsi="標楷體" w:hint="eastAsia"/>
        </w:rPr>
        <w:t>30</w:t>
      </w:r>
      <w:r w:rsidR="0039198D" w:rsidRPr="008A47B2">
        <w:rPr>
          <w:rFonts w:ascii="新造粗毛楷" w:eastAsia="新造粗毛楷" w:hAnsi="標楷體" w:hint="eastAsia"/>
        </w:rPr>
        <w:t>日</w:t>
      </w:r>
      <w:r w:rsidR="0039198D" w:rsidRPr="008A47B2">
        <w:rPr>
          <w:rFonts w:ascii="新造粗毛楷" w:eastAsia="新造粗毛楷" w:hint="eastAsia"/>
        </w:rPr>
        <w:t>(</w:t>
      </w:r>
      <w:r w:rsidR="0039198D" w:rsidRPr="008A47B2">
        <w:rPr>
          <w:rFonts w:ascii="新造粗毛楷" w:eastAsia="新造粗毛楷" w:hAnsi="標楷體" w:hint="eastAsia"/>
        </w:rPr>
        <w:t>星期</w:t>
      </w:r>
      <w:r w:rsidR="00CD059F" w:rsidRPr="008A47B2">
        <w:rPr>
          <w:rFonts w:ascii="新造粗毛楷" w:eastAsia="新造粗毛楷" w:hAnsi="細明體" w:cs="細明體" w:hint="eastAsia"/>
        </w:rPr>
        <w:t>一</w:t>
      </w:r>
      <w:r w:rsidR="0039198D" w:rsidRPr="008A47B2">
        <w:rPr>
          <w:rFonts w:ascii="新造粗毛楷" w:eastAsia="新造粗毛楷" w:hint="eastAsia"/>
        </w:rPr>
        <w:t>)</w:t>
      </w:r>
      <w:r w:rsidR="008A47B2" w:rsidRPr="008A47B2">
        <w:rPr>
          <w:rFonts w:ascii="新造粗毛楷" w:eastAsia="新造粗毛楷" w:hAnsi="細明體" w:cs="細明體" w:hint="eastAsia"/>
        </w:rPr>
        <w:t>公布</w:t>
      </w:r>
      <w:proofErr w:type="gramStart"/>
      <w:r w:rsidR="007246D0" w:rsidRPr="008A47B2">
        <w:rPr>
          <w:rFonts w:ascii="新造粗毛楷" w:eastAsia="新造粗毛楷" w:hAnsi="標楷體" w:hint="eastAsia"/>
        </w:rPr>
        <w:t>於</w:t>
      </w:r>
      <w:r w:rsidR="008A47B2" w:rsidRPr="008A47B2">
        <w:rPr>
          <w:rFonts w:ascii="新造粗毛楷" w:eastAsia="新造粗毛楷" w:hAnsi="細明體" w:cs="細明體" w:hint="eastAsia"/>
        </w:rPr>
        <w:t>體衛組</w:t>
      </w:r>
      <w:proofErr w:type="gramEnd"/>
      <w:r w:rsidR="008A47B2" w:rsidRPr="008A47B2">
        <w:rPr>
          <w:rFonts w:ascii="新造粗毛楷" w:eastAsia="新造粗毛楷" w:hAnsi="細明體" w:cs="細明體" w:hint="eastAsia"/>
        </w:rPr>
        <w:t>網頁</w:t>
      </w:r>
      <w:r w:rsidR="007246D0" w:rsidRPr="008A47B2">
        <w:rPr>
          <w:rFonts w:ascii="新造粗毛楷" w:eastAsia="新造粗毛楷" w:hAnsi="標楷體" w:hint="eastAsia"/>
        </w:rPr>
        <w:t>。</w:t>
      </w:r>
    </w:p>
    <w:p w:rsidR="00DF2DFF" w:rsidRPr="008A47B2" w:rsidRDefault="00DF2DFF" w:rsidP="008A47B2">
      <w:pPr>
        <w:numPr>
          <w:ilvl w:val="0"/>
          <w:numId w:val="32"/>
        </w:numPr>
        <w:spacing w:beforeLines="50"/>
        <w:rPr>
          <w:rFonts w:ascii="新造粗毛楷" w:eastAsia="新造粗毛楷" w:hint="eastAsia"/>
        </w:rPr>
      </w:pPr>
      <w:r w:rsidRPr="008A47B2">
        <w:rPr>
          <w:rFonts w:ascii="新造粗毛楷" w:eastAsia="新造粗毛楷" w:hAnsi="標楷體" w:hint="eastAsia"/>
        </w:rPr>
        <w:t>比賽規則：</w:t>
      </w:r>
      <w:proofErr w:type="gramStart"/>
      <w:r w:rsidRPr="008A47B2">
        <w:rPr>
          <w:rFonts w:ascii="新造粗毛楷" w:eastAsia="新造粗毛楷" w:hAnsi="標楷體" w:hint="eastAsia"/>
        </w:rPr>
        <w:t>採</w:t>
      </w:r>
      <w:proofErr w:type="gramEnd"/>
      <w:r w:rsidRPr="008A47B2">
        <w:rPr>
          <w:rFonts w:ascii="新造粗毛楷" w:eastAsia="新造粗毛楷" w:hAnsi="標楷體" w:hint="eastAsia"/>
        </w:rPr>
        <w:t>中華民國桌球協會最新公佈之桌球規則</w:t>
      </w:r>
    </w:p>
    <w:p w:rsidR="00DF2DFF" w:rsidRPr="008A47B2" w:rsidRDefault="00DF2DFF" w:rsidP="008A47B2">
      <w:pPr>
        <w:numPr>
          <w:ilvl w:val="0"/>
          <w:numId w:val="32"/>
        </w:numPr>
        <w:spacing w:beforeLines="50"/>
        <w:rPr>
          <w:rFonts w:ascii="新造粗毛楷" w:eastAsia="新造粗毛楷" w:hint="eastAsia"/>
        </w:rPr>
      </w:pPr>
      <w:r w:rsidRPr="008A47B2">
        <w:rPr>
          <w:rFonts w:ascii="新造粗毛楷" w:eastAsia="新造粗毛楷" w:hAnsi="標楷體" w:hint="eastAsia"/>
        </w:rPr>
        <w:t>比賽</w:t>
      </w:r>
      <w:proofErr w:type="gramStart"/>
      <w:r w:rsidRPr="008A47B2">
        <w:rPr>
          <w:rFonts w:ascii="新造粗毛楷" w:eastAsia="新造粗毛楷" w:hAnsi="標楷體" w:hint="eastAsia"/>
        </w:rPr>
        <w:t>賽</w:t>
      </w:r>
      <w:proofErr w:type="gramEnd"/>
      <w:r w:rsidRPr="008A47B2">
        <w:rPr>
          <w:rFonts w:ascii="新造粗毛楷" w:eastAsia="新造粗毛楷" w:hAnsi="標楷體" w:hint="eastAsia"/>
        </w:rPr>
        <w:t>制：分男、女團體兩組，</w:t>
      </w:r>
      <w:r w:rsidR="00195A5A" w:rsidRPr="008A47B2">
        <w:rPr>
          <w:rFonts w:ascii="新造粗毛楷" w:eastAsia="新造粗毛楷" w:hAnsi="標楷體" w:hint="eastAsia"/>
          <w:lang w:val="zh-TW"/>
        </w:rPr>
        <w:t>依參賽隊數決定賽制；</w:t>
      </w:r>
      <w:proofErr w:type="gramStart"/>
      <w:r w:rsidRPr="008A47B2">
        <w:rPr>
          <w:rFonts w:ascii="新造粗毛楷" w:eastAsia="新造粗毛楷" w:hAnsi="標楷體" w:hint="eastAsia"/>
        </w:rPr>
        <w:t>排點不可</w:t>
      </w:r>
      <w:proofErr w:type="gramEnd"/>
      <w:r w:rsidRPr="008A47B2">
        <w:rPr>
          <w:rFonts w:ascii="新造粗毛楷" w:eastAsia="新造粗毛楷" w:hAnsi="標楷體" w:hint="eastAsia"/>
        </w:rPr>
        <w:t>輪空亦</w:t>
      </w:r>
      <w:proofErr w:type="gramStart"/>
      <w:r w:rsidRPr="008A47B2">
        <w:rPr>
          <w:rFonts w:ascii="新造粗毛楷" w:eastAsia="新造粗毛楷" w:hAnsi="標楷體" w:hint="eastAsia"/>
        </w:rPr>
        <w:t>不可兼點</w:t>
      </w:r>
      <w:proofErr w:type="gramEnd"/>
      <w:r w:rsidR="008135B5" w:rsidRPr="008A47B2">
        <w:rPr>
          <w:rFonts w:ascii="新造粗毛楷" w:eastAsia="新造粗毛楷" w:hAnsi="標楷體" w:hint="eastAsia"/>
        </w:rPr>
        <w:t>，如有空點後面一律</w:t>
      </w:r>
      <w:proofErr w:type="gramStart"/>
      <w:r w:rsidR="008135B5" w:rsidRPr="008A47B2">
        <w:rPr>
          <w:rFonts w:ascii="新造粗毛楷" w:eastAsia="新造粗毛楷" w:hAnsi="標楷體" w:hint="eastAsia"/>
        </w:rPr>
        <w:t>視為敗方</w:t>
      </w:r>
      <w:proofErr w:type="gramEnd"/>
      <w:r w:rsidR="00547AE2" w:rsidRPr="008A47B2">
        <w:rPr>
          <w:rFonts w:ascii="新造粗毛楷" w:eastAsia="新造粗毛楷" w:hint="eastAsia"/>
        </w:rPr>
        <w:br/>
        <w:t>1</w:t>
      </w:r>
      <w:r w:rsidR="00547AE2" w:rsidRPr="008A47B2">
        <w:rPr>
          <w:rFonts w:ascii="新造粗毛楷" w:eastAsia="新造粗毛楷" w:hAnsi="標楷體" w:hint="eastAsia"/>
        </w:rPr>
        <w:t>、</w:t>
      </w:r>
      <w:r w:rsidRPr="008A47B2">
        <w:rPr>
          <w:rFonts w:ascii="新造粗毛楷" w:eastAsia="新造粗毛楷" w:hAnsi="標楷體" w:hint="eastAsia"/>
        </w:rPr>
        <w:t>男子組：</w:t>
      </w:r>
      <w:proofErr w:type="gramStart"/>
      <w:r w:rsidRPr="008A47B2">
        <w:rPr>
          <w:rFonts w:ascii="新造粗毛楷" w:eastAsia="新造粗毛楷" w:hAnsi="標楷體" w:hint="eastAsia"/>
        </w:rPr>
        <w:t>採</w:t>
      </w:r>
      <w:proofErr w:type="gramEnd"/>
      <w:r w:rsidRPr="008A47B2">
        <w:rPr>
          <w:rFonts w:ascii="新造粗毛楷" w:eastAsia="新造粗毛楷" w:hAnsi="標楷體" w:hint="eastAsia"/>
        </w:rPr>
        <w:t>五戰三勝</w:t>
      </w:r>
      <w:r w:rsidRPr="008A47B2">
        <w:rPr>
          <w:rFonts w:ascii="新造粗毛楷" w:eastAsia="新造粗毛楷" w:hint="eastAsia"/>
        </w:rPr>
        <w:t>11</w:t>
      </w:r>
      <w:r w:rsidR="008135B5" w:rsidRPr="008A47B2">
        <w:rPr>
          <w:rFonts w:ascii="新造粗毛楷" w:eastAsia="新造粗毛楷" w:hAnsi="標楷體" w:hint="eastAsia"/>
        </w:rPr>
        <w:t>分制；四單一雙（第三</w:t>
      </w:r>
      <w:r w:rsidRPr="008A47B2">
        <w:rPr>
          <w:rFonts w:ascii="新造粗毛楷" w:eastAsia="新造粗毛楷" w:hAnsi="標楷體" w:hint="eastAsia"/>
        </w:rPr>
        <w:t>點雙打）</w:t>
      </w:r>
      <w:r w:rsidR="00547AE2" w:rsidRPr="008A47B2">
        <w:rPr>
          <w:rFonts w:ascii="新造粗毛楷" w:eastAsia="新造粗毛楷" w:hint="eastAsia"/>
        </w:rPr>
        <w:br/>
        <w:t>2</w:t>
      </w:r>
      <w:r w:rsidR="00547AE2" w:rsidRPr="008A47B2">
        <w:rPr>
          <w:rFonts w:ascii="新造粗毛楷" w:eastAsia="新造粗毛楷" w:hAnsi="標楷體" w:hint="eastAsia"/>
        </w:rPr>
        <w:t>、</w:t>
      </w:r>
      <w:r w:rsidRPr="008A47B2">
        <w:rPr>
          <w:rFonts w:ascii="新造粗毛楷" w:eastAsia="新造粗毛楷" w:hAnsi="標楷體" w:hint="eastAsia"/>
        </w:rPr>
        <w:t>女子組：</w:t>
      </w:r>
      <w:proofErr w:type="gramStart"/>
      <w:r w:rsidRPr="008A47B2">
        <w:rPr>
          <w:rFonts w:ascii="新造粗毛楷" w:eastAsia="新造粗毛楷" w:hAnsi="標楷體" w:hint="eastAsia"/>
        </w:rPr>
        <w:t>採</w:t>
      </w:r>
      <w:proofErr w:type="gramEnd"/>
      <w:r w:rsidRPr="008A47B2">
        <w:rPr>
          <w:rFonts w:ascii="新造粗毛楷" w:eastAsia="新造粗毛楷" w:hAnsi="標楷體" w:hint="eastAsia"/>
        </w:rPr>
        <w:t>三戰兩勝</w:t>
      </w:r>
      <w:r w:rsidRPr="008A47B2">
        <w:rPr>
          <w:rFonts w:ascii="新造粗毛楷" w:eastAsia="新造粗毛楷" w:hint="eastAsia"/>
        </w:rPr>
        <w:t>11</w:t>
      </w:r>
      <w:r w:rsidRPr="008A47B2">
        <w:rPr>
          <w:rFonts w:ascii="新造粗毛楷" w:eastAsia="新造粗毛楷" w:hAnsi="標楷體" w:hint="eastAsia"/>
        </w:rPr>
        <w:t>分制；兩單一雙</w:t>
      </w:r>
      <w:r w:rsidRPr="008A47B2">
        <w:rPr>
          <w:rFonts w:ascii="新造粗毛楷" w:eastAsia="新造粗毛楷" w:hint="eastAsia"/>
        </w:rPr>
        <w:t>(</w:t>
      </w:r>
      <w:r w:rsidRPr="008A47B2">
        <w:rPr>
          <w:rFonts w:ascii="新造粗毛楷" w:eastAsia="新造粗毛楷" w:hAnsi="標楷體" w:hint="eastAsia"/>
        </w:rPr>
        <w:t>第二點雙打</w:t>
      </w:r>
      <w:r w:rsidRPr="008A47B2">
        <w:rPr>
          <w:rFonts w:ascii="新造粗毛楷" w:eastAsia="新造粗毛楷" w:hint="eastAsia"/>
        </w:rPr>
        <w:t>)</w:t>
      </w:r>
    </w:p>
    <w:p w:rsidR="00D42861" w:rsidRPr="008A47B2" w:rsidRDefault="00D42861" w:rsidP="00D42861">
      <w:pPr>
        <w:pStyle w:val="ab"/>
        <w:numPr>
          <w:ilvl w:val="0"/>
          <w:numId w:val="32"/>
        </w:numPr>
        <w:spacing w:line="400" w:lineRule="atLeast"/>
        <w:ind w:leftChars="0"/>
        <w:jc w:val="both"/>
        <w:rPr>
          <w:rFonts w:ascii="新造粗毛楷" w:eastAsia="新造粗毛楷" w:hAnsi="標楷體" w:hint="eastAsia"/>
        </w:rPr>
      </w:pPr>
      <w:r w:rsidRPr="008A47B2">
        <w:rPr>
          <w:rFonts w:ascii="新造粗毛楷" w:eastAsia="新造粗毛楷" w:hAnsi="標楷體" w:hint="eastAsia"/>
        </w:rPr>
        <w:t xml:space="preserve">罰則： </w:t>
      </w:r>
      <w:r w:rsidR="002F27A8" w:rsidRPr="008A47B2">
        <w:rPr>
          <w:rFonts w:ascii="新造粗毛楷" w:eastAsia="新造粗毛楷" w:hAnsi="標楷體" w:hint="eastAsia"/>
        </w:rPr>
        <w:t>參賽運動員如有資格不實或冒名參賽，經查證屬實者，沒收比</w:t>
      </w:r>
      <w:r w:rsidRPr="008A47B2">
        <w:rPr>
          <w:rFonts w:ascii="新造粗毛楷" w:eastAsia="新造粗毛楷" w:hAnsi="標楷體" w:hint="eastAsia"/>
        </w:rPr>
        <w:t>賽成績</w:t>
      </w:r>
      <w:r w:rsidRPr="008A47B2">
        <w:rPr>
          <w:rFonts w:ascii="新造粗毛楷" w:eastAsia="新造粗毛楷" w:hAnsi="細明體" w:cs="細明體" w:hint="eastAsia"/>
        </w:rPr>
        <w:t>並</w:t>
      </w:r>
      <w:r w:rsidRPr="008A47B2">
        <w:rPr>
          <w:rFonts w:ascii="新造粗毛楷" w:eastAsia="新造粗毛楷" w:hAnsi="標楷體" w:hint="eastAsia"/>
        </w:rPr>
        <w:t>取消</w:t>
      </w:r>
      <w:r w:rsidRPr="008A47B2">
        <w:rPr>
          <w:rFonts w:ascii="新造粗毛楷" w:eastAsia="新造粗毛楷" w:hAnsi="標楷體" w:hint="eastAsia"/>
          <w:u w:val="double"/>
        </w:rPr>
        <w:t>全隊</w:t>
      </w:r>
      <w:r w:rsidRPr="008A47B2">
        <w:rPr>
          <w:rFonts w:ascii="新造粗毛楷" w:eastAsia="新造粗毛楷" w:hAnsi="標楷體" w:hint="eastAsia"/>
        </w:rPr>
        <w:t>繼續參賽資格，如比賽結束則取消得獎資格並收回已發給之獎盃、獎金。</w:t>
      </w:r>
    </w:p>
    <w:p w:rsidR="00D42861" w:rsidRPr="008A47B2" w:rsidRDefault="00D42861" w:rsidP="00D42861">
      <w:pPr>
        <w:pStyle w:val="ab"/>
        <w:numPr>
          <w:ilvl w:val="0"/>
          <w:numId w:val="32"/>
        </w:numPr>
        <w:spacing w:line="400" w:lineRule="atLeast"/>
        <w:ind w:leftChars="0"/>
        <w:jc w:val="both"/>
        <w:rPr>
          <w:rFonts w:ascii="新造粗毛楷" w:eastAsia="新造粗毛楷" w:hAnsi="標楷體" w:hint="eastAsia"/>
        </w:rPr>
      </w:pPr>
      <w:r w:rsidRPr="008A47B2">
        <w:rPr>
          <w:rFonts w:ascii="新造粗毛楷" w:eastAsia="新造粗毛楷" w:hAnsi="標楷體" w:hint="eastAsia"/>
        </w:rPr>
        <w:t>申訴：</w:t>
      </w:r>
      <w:r w:rsidRPr="008A47B2">
        <w:rPr>
          <w:rFonts w:ascii="新造粗毛楷" w:eastAsia="新造粗毛楷" w:hAnsi="細明體" w:cs="細明體" w:hint="eastAsia"/>
        </w:rPr>
        <w:t>參賽單位如有異議，請</w:t>
      </w:r>
      <w:r w:rsidRPr="008A47B2">
        <w:rPr>
          <w:rFonts w:ascii="新造粗毛楷" w:eastAsia="新造粗毛楷" w:hAnsi="標楷體" w:hint="eastAsia"/>
        </w:rPr>
        <w:t>填妥申訴書，送主辦單位經學生事務處組長會議裁決。</w:t>
      </w:r>
    </w:p>
    <w:p w:rsidR="001364BF" w:rsidRPr="008A47B2" w:rsidRDefault="00DF2DFF" w:rsidP="008A47B2">
      <w:pPr>
        <w:numPr>
          <w:ilvl w:val="0"/>
          <w:numId w:val="32"/>
        </w:numPr>
        <w:spacing w:beforeLines="50"/>
        <w:rPr>
          <w:rFonts w:ascii="新造粗毛楷" w:eastAsia="新造粗毛楷" w:hint="eastAsia"/>
        </w:rPr>
      </w:pPr>
      <w:r w:rsidRPr="008A47B2">
        <w:rPr>
          <w:rFonts w:ascii="新造粗毛楷" w:eastAsia="新造粗毛楷" w:hAnsi="標楷體" w:hint="eastAsia"/>
        </w:rPr>
        <w:t>獎</w:t>
      </w:r>
      <w:r w:rsidRPr="008A47B2">
        <w:rPr>
          <w:rFonts w:ascii="新造粗毛楷" w:eastAsia="新造粗毛楷" w:hint="eastAsia"/>
        </w:rPr>
        <w:t xml:space="preserve">    </w:t>
      </w:r>
      <w:proofErr w:type="gramStart"/>
      <w:r w:rsidRPr="008A47B2">
        <w:rPr>
          <w:rFonts w:ascii="新造粗毛楷" w:eastAsia="新造粗毛楷" w:hAnsi="標楷體" w:hint="eastAsia"/>
        </w:rPr>
        <w:t>勵</w:t>
      </w:r>
      <w:proofErr w:type="gramEnd"/>
      <w:r w:rsidRPr="008A47B2">
        <w:rPr>
          <w:rFonts w:ascii="新造粗毛楷" w:eastAsia="新造粗毛楷" w:hAnsi="標楷體" w:hint="eastAsia"/>
        </w:rPr>
        <w:t>：</w:t>
      </w:r>
      <w:r w:rsidR="001364BF" w:rsidRPr="008A47B2">
        <w:rPr>
          <w:rFonts w:ascii="新造粗毛楷" w:eastAsia="新造粗毛楷" w:hAnsi="標楷體" w:hint="eastAsia"/>
        </w:rPr>
        <w:t>凡男子組參賽十隊（含）以上，女子組參賽六隊（含）以上參賽，即符合「校內外體育競賽獎助要點」，其積分計算及獎金申請詳</w:t>
      </w:r>
      <w:proofErr w:type="gramStart"/>
      <w:r w:rsidR="001364BF" w:rsidRPr="008A47B2">
        <w:rPr>
          <w:rFonts w:ascii="新造粗毛楷" w:eastAsia="新造粗毛楷" w:hAnsi="標楷體" w:hint="eastAsia"/>
        </w:rPr>
        <w:t>見</w:t>
      </w:r>
      <w:r w:rsidR="001C4D38" w:rsidRPr="008A47B2">
        <w:rPr>
          <w:rFonts w:ascii="新造粗毛楷" w:eastAsia="新造粗毛楷" w:hAnsi="標楷體" w:hint="eastAsia"/>
        </w:rPr>
        <w:t>體衛組</w:t>
      </w:r>
      <w:proofErr w:type="gramEnd"/>
      <w:r w:rsidR="001364BF" w:rsidRPr="008A47B2">
        <w:rPr>
          <w:rFonts w:ascii="新造粗毛楷" w:eastAsia="新造粗毛楷" w:hAnsi="標楷體" w:hint="eastAsia"/>
        </w:rPr>
        <w:t>網頁</w:t>
      </w:r>
      <w:proofErr w:type="gramStart"/>
      <w:r w:rsidR="001C4D38" w:rsidRPr="008A47B2">
        <w:rPr>
          <w:rFonts w:ascii="新造粗毛楷" w:eastAsia="新造粗毛楷" w:hAnsi="細明體" w:cs="細明體" w:hint="eastAsia"/>
        </w:rPr>
        <w:t>不</w:t>
      </w:r>
      <w:proofErr w:type="gramEnd"/>
      <w:r w:rsidR="001C4D38" w:rsidRPr="008A47B2">
        <w:rPr>
          <w:rFonts w:ascii="新造粗毛楷" w:eastAsia="新造粗毛楷" w:hAnsi="細明體" w:cs="細明體" w:hint="eastAsia"/>
        </w:rPr>
        <w:t>另通知</w:t>
      </w:r>
      <w:r w:rsidR="00B55F95" w:rsidRPr="008A47B2">
        <w:rPr>
          <w:rFonts w:ascii="新造粗毛楷" w:eastAsia="新造粗毛楷" w:hAnsi="標楷體" w:hint="eastAsia"/>
          <w:lang w:val="zh-TW"/>
        </w:rPr>
        <w:t>。</w:t>
      </w:r>
    </w:p>
    <w:p w:rsidR="00DF2DFF" w:rsidRPr="008A47B2" w:rsidRDefault="00430044" w:rsidP="00541287">
      <w:pPr>
        <w:numPr>
          <w:ilvl w:val="0"/>
          <w:numId w:val="32"/>
        </w:numPr>
        <w:spacing w:beforeLines="50"/>
        <w:rPr>
          <w:rFonts w:ascii="新造粗毛楷" w:eastAsia="新造粗毛楷" w:hint="eastAsia"/>
        </w:rPr>
      </w:pPr>
      <w:r w:rsidRPr="008A47B2">
        <w:rPr>
          <w:rFonts w:ascii="新造粗毛楷" w:eastAsia="新造粗毛楷" w:hAnsi="標楷體" w:hint="eastAsia"/>
          <w:lang w:val="zh-TW"/>
        </w:rPr>
        <w:t>附</w:t>
      </w:r>
      <w:r w:rsidRPr="008A47B2">
        <w:rPr>
          <w:rFonts w:ascii="新造粗毛楷" w:eastAsia="新造粗毛楷" w:hint="eastAsia"/>
          <w:lang w:val="zh-TW"/>
        </w:rPr>
        <w:t xml:space="preserve"> </w:t>
      </w:r>
      <w:r w:rsidRPr="008A47B2">
        <w:rPr>
          <w:rFonts w:ascii="新造粗毛楷" w:eastAsia="標楷體" w:hAnsi="標楷體" w:hint="eastAsia"/>
          <w:lang w:val="zh-TW"/>
        </w:rPr>
        <w:t xml:space="preserve">　</w:t>
      </w:r>
      <w:r w:rsidRPr="008A47B2">
        <w:rPr>
          <w:rFonts w:ascii="新造粗毛楷" w:eastAsia="新造粗毛楷" w:hint="eastAsia"/>
          <w:lang w:val="zh-TW"/>
        </w:rPr>
        <w:t xml:space="preserve"> </w:t>
      </w:r>
      <w:proofErr w:type="gramStart"/>
      <w:r w:rsidRPr="008A47B2">
        <w:rPr>
          <w:rFonts w:ascii="新造粗毛楷" w:eastAsia="新造粗毛楷" w:hAnsi="標楷體" w:hint="eastAsia"/>
          <w:lang w:val="zh-TW"/>
        </w:rPr>
        <w:t>註</w:t>
      </w:r>
      <w:proofErr w:type="gramEnd"/>
      <w:r w:rsidRPr="008A47B2">
        <w:rPr>
          <w:rFonts w:ascii="新造粗毛楷" w:eastAsia="新造粗毛楷" w:hAnsi="標楷體" w:hint="eastAsia"/>
          <w:lang w:val="zh-TW"/>
        </w:rPr>
        <w:t>：</w:t>
      </w:r>
      <w:r w:rsidRPr="008A47B2">
        <w:rPr>
          <w:rFonts w:ascii="新造粗毛楷" w:eastAsia="新造粗毛楷" w:hint="eastAsia"/>
          <w:lang w:val="zh-TW"/>
        </w:rPr>
        <w:br/>
        <w:t>1</w:t>
      </w:r>
      <w:r w:rsidRPr="008A47B2">
        <w:rPr>
          <w:rFonts w:ascii="新造粗毛楷" w:eastAsia="新造粗毛楷" w:hAnsi="標楷體" w:hint="eastAsia"/>
          <w:lang w:val="zh-TW"/>
        </w:rPr>
        <w:t>、所有參賽</w:t>
      </w:r>
      <w:proofErr w:type="gramStart"/>
      <w:r w:rsidRPr="008A47B2">
        <w:rPr>
          <w:rFonts w:ascii="新造粗毛楷" w:eastAsia="新造粗毛楷" w:hAnsi="標楷體" w:hint="eastAsia"/>
          <w:lang w:val="zh-TW"/>
        </w:rPr>
        <w:t>選手均需參加</w:t>
      </w:r>
      <w:proofErr w:type="gramEnd"/>
      <w:r w:rsidRPr="008A47B2">
        <w:rPr>
          <w:rFonts w:ascii="新造粗毛楷" w:eastAsia="新造粗毛楷" w:hAnsi="標楷體" w:hint="eastAsia"/>
          <w:lang w:val="zh-TW"/>
        </w:rPr>
        <w:t>本校學生團體保險，未保險者不得參賽。</w:t>
      </w:r>
      <w:r w:rsidRPr="008A47B2">
        <w:rPr>
          <w:rFonts w:ascii="新造粗毛楷" w:eastAsia="新造粗毛楷" w:hAnsi="標楷體" w:hint="eastAsia"/>
        </w:rPr>
        <w:t>請考慮身體狀況是否適合激烈比賽；</w:t>
      </w:r>
      <w:r w:rsidRPr="008A47B2">
        <w:rPr>
          <w:rFonts w:ascii="新造粗毛楷" w:eastAsia="新造粗毛楷" w:hAnsi="標楷體" w:hint="eastAsia"/>
          <w:lang w:val="zh-TW"/>
        </w:rPr>
        <w:t>比賽當日務必攜帶學生證以備查驗。</w:t>
      </w:r>
      <w:r w:rsidRPr="008A47B2">
        <w:rPr>
          <w:rFonts w:ascii="新造粗毛楷" w:eastAsia="新造粗毛楷" w:hint="eastAsia"/>
          <w:lang w:val="zh-TW"/>
        </w:rPr>
        <w:br/>
        <w:t>2</w:t>
      </w:r>
      <w:r w:rsidRPr="008A47B2">
        <w:rPr>
          <w:rFonts w:ascii="新造粗毛楷" w:eastAsia="新造粗毛楷" w:hAnsi="標楷體" w:hint="eastAsia"/>
          <w:lang w:val="zh-TW"/>
        </w:rPr>
        <w:t>、</w:t>
      </w:r>
      <w:r w:rsidR="008135B5" w:rsidRPr="008A47B2">
        <w:rPr>
          <w:rFonts w:ascii="新造粗毛楷" w:eastAsia="新造粗毛楷" w:hAnsi="標楷體" w:hint="eastAsia"/>
        </w:rPr>
        <w:t>請提前到場熱身，比賽時間開始五</w:t>
      </w:r>
      <w:r w:rsidRPr="008A47B2">
        <w:rPr>
          <w:rFonts w:ascii="新造粗毛楷" w:eastAsia="新造粗毛楷" w:hAnsi="標楷體" w:hint="eastAsia"/>
        </w:rPr>
        <w:t>分鐘內未到齊人數者，以棄權論</w:t>
      </w:r>
      <w:r w:rsidR="00B55F95" w:rsidRPr="008A47B2">
        <w:rPr>
          <w:rFonts w:ascii="新造粗毛楷" w:eastAsia="新造粗毛楷" w:hAnsi="標楷體" w:hint="eastAsia"/>
          <w:lang w:val="zh-TW"/>
        </w:rPr>
        <w:t>。</w:t>
      </w:r>
      <w:r w:rsidRPr="008A47B2">
        <w:rPr>
          <w:rFonts w:ascii="新造粗毛楷" w:eastAsia="新造粗毛楷" w:hint="eastAsia"/>
        </w:rPr>
        <w:br/>
        <w:t>3</w:t>
      </w:r>
      <w:r w:rsidRPr="008A47B2">
        <w:rPr>
          <w:rFonts w:ascii="新造粗毛楷" w:eastAsia="新造粗毛楷" w:hAnsi="標楷體" w:hint="eastAsia"/>
        </w:rPr>
        <w:t>、比賽如有爭議，由承辦單位裁判定奪；</w:t>
      </w:r>
      <w:r w:rsidRPr="008A47B2">
        <w:rPr>
          <w:rFonts w:ascii="新造粗毛楷" w:eastAsia="新造粗毛楷" w:hAnsi="標楷體" w:hint="eastAsia"/>
          <w:lang w:val="zh-TW"/>
        </w:rPr>
        <w:t>如賽程或章程變動，將於西</w:t>
      </w:r>
      <w:proofErr w:type="gramStart"/>
      <w:r w:rsidRPr="008A47B2">
        <w:rPr>
          <w:rFonts w:ascii="新造粗毛楷" w:eastAsia="新造粗毛楷" w:hAnsi="標楷體" w:hint="eastAsia"/>
          <w:lang w:val="zh-TW"/>
        </w:rPr>
        <w:t>灣</w:t>
      </w:r>
      <w:r w:rsidR="000C4D48" w:rsidRPr="008A47B2">
        <w:rPr>
          <w:rFonts w:ascii="新造粗毛楷" w:eastAsia="新造粗毛楷" w:hAnsi="標楷體" w:hint="eastAsia"/>
          <w:lang w:val="zh-TW"/>
        </w:rPr>
        <w:t>桌隊版</w:t>
      </w:r>
      <w:proofErr w:type="gramEnd"/>
      <w:r w:rsidR="000C4D48" w:rsidRPr="008A47B2">
        <w:rPr>
          <w:rFonts w:ascii="新造粗毛楷" w:eastAsia="新造粗毛楷" w:hAnsi="標楷體" w:hint="eastAsia"/>
          <w:lang w:val="zh-TW"/>
        </w:rPr>
        <w:t>及</w:t>
      </w:r>
      <w:proofErr w:type="gramStart"/>
      <w:r w:rsidR="001C4D38" w:rsidRPr="008A47B2">
        <w:rPr>
          <w:rFonts w:ascii="新造粗毛楷" w:eastAsia="新造粗毛楷" w:hAnsi="標楷體" w:hint="eastAsia"/>
          <w:lang w:val="zh-TW"/>
        </w:rPr>
        <w:t>體衛組</w:t>
      </w:r>
      <w:r w:rsidR="000C4D48" w:rsidRPr="008A47B2">
        <w:rPr>
          <w:rFonts w:ascii="新造粗毛楷" w:eastAsia="新造粗毛楷" w:hAnsi="標楷體" w:hint="eastAsia"/>
          <w:lang w:val="zh-TW"/>
        </w:rPr>
        <w:t>版</w:t>
      </w:r>
      <w:proofErr w:type="gramEnd"/>
      <w:r w:rsidR="000C4D48" w:rsidRPr="008A47B2">
        <w:rPr>
          <w:rFonts w:ascii="新造粗毛楷" w:eastAsia="新造粗毛楷" w:hAnsi="標楷體" w:hint="eastAsia"/>
          <w:lang w:val="zh-TW"/>
        </w:rPr>
        <w:t>公佈。</w:t>
      </w:r>
    </w:p>
    <w:sectPr w:rsidR="00DF2DFF" w:rsidRPr="008A47B2" w:rsidSect="00D42861">
      <w:footerReference w:type="even" r:id="rId7"/>
      <w:footerReference w:type="default" r:id="rId8"/>
      <w:pgSz w:w="11906" w:h="16838"/>
      <w:pgMar w:top="1418" w:right="991" w:bottom="72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499A" w:rsidRDefault="0083499A">
      <w:r>
        <w:separator/>
      </w:r>
    </w:p>
  </w:endnote>
  <w:endnote w:type="continuationSeparator" w:id="0">
    <w:p w:rsidR="0083499A" w:rsidRDefault="00834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造中特毛楷">
    <w:panose1 w:val="02010609010101010101"/>
    <w:charset w:val="88"/>
    <w:family w:val="modern"/>
    <w:pitch w:val="fixed"/>
    <w:sig w:usb0="00000F41" w:usb1="280918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造粗毛楷">
    <w:panose1 w:val="02010609010101010101"/>
    <w:charset w:val="88"/>
    <w:family w:val="modern"/>
    <w:pitch w:val="fixed"/>
    <w:sig w:usb0="00000F41" w:usb1="280918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98D" w:rsidRDefault="00541287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39198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9198D">
      <w:rPr>
        <w:rStyle w:val="a6"/>
        <w:noProof/>
      </w:rPr>
      <w:t>1</w:t>
    </w:r>
    <w:r>
      <w:rPr>
        <w:rStyle w:val="a6"/>
      </w:rPr>
      <w:fldChar w:fldCharType="end"/>
    </w:r>
  </w:p>
  <w:p w:rsidR="0039198D" w:rsidRDefault="0039198D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98D" w:rsidRDefault="00541287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39198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A47B2">
      <w:rPr>
        <w:rStyle w:val="a6"/>
        <w:noProof/>
      </w:rPr>
      <w:t>1</w:t>
    </w:r>
    <w:r>
      <w:rPr>
        <w:rStyle w:val="a6"/>
      </w:rPr>
      <w:fldChar w:fldCharType="end"/>
    </w:r>
  </w:p>
  <w:p w:rsidR="0039198D" w:rsidRDefault="0039198D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499A" w:rsidRDefault="0083499A">
      <w:r>
        <w:separator/>
      </w:r>
    </w:p>
  </w:footnote>
  <w:footnote w:type="continuationSeparator" w:id="0">
    <w:p w:rsidR="0083499A" w:rsidRDefault="008349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4"/>
    <w:lvl w:ilvl="0">
      <w:start w:val="1"/>
      <w:numFmt w:val="decimal"/>
      <w:lvlText w:val="%1、"/>
      <w:lvlJc w:val="left"/>
      <w:pPr>
        <w:tabs>
          <w:tab w:val="num" w:pos="454"/>
        </w:tabs>
        <w:ind w:left="454" w:hanging="454"/>
      </w:pPr>
      <w:rPr>
        <w:rFonts w:ascii="新造中特毛楷" w:eastAsia="新造中特毛楷" w:hAnsi="新造中特毛楷"/>
        <w:b w:val="0"/>
        <w:i w:val="0"/>
        <w:sz w:val="24"/>
        <w:szCs w:val="24"/>
      </w:rPr>
    </w:lvl>
  </w:abstractNum>
  <w:abstractNum w:abstractNumId="1">
    <w:nsid w:val="023C7849"/>
    <w:multiLevelType w:val="hybridMultilevel"/>
    <w:tmpl w:val="A46062C8"/>
    <w:lvl w:ilvl="0" w:tplc="00144B5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2A353FA"/>
    <w:multiLevelType w:val="hybridMultilevel"/>
    <w:tmpl w:val="8F38EBB6"/>
    <w:lvl w:ilvl="0" w:tplc="CF60565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新造粗毛楷" w:eastAsia="新造粗毛楷" w:hAnsi="細明體" w:hint="eastAsia"/>
        <w:b w:val="0"/>
        <w:i w:val="0"/>
        <w:sz w:val="24"/>
        <w:szCs w:val="24"/>
        <w:lang w:val="en-US"/>
      </w:rPr>
    </w:lvl>
    <w:lvl w:ilvl="1" w:tplc="EC1C76EC">
      <w:start w:val="1"/>
      <w:numFmt w:val="decimal"/>
      <w:lvlText w:val="%2、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8CB7E46"/>
    <w:multiLevelType w:val="hybridMultilevel"/>
    <w:tmpl w:val="1BB8D43E"/>
    <w:lvl w:ilvl="0" w:tplc="2904CA08">
      <w:start w:val="5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0B2B3138"/>
    <w:multiLevelType w:val="hybridMultilevel"/>
    <w:tmpl w:val="6E927228"/>
    <w:lvl w:ilvl="0" w:tplc="E1BA4486">
      <w:start w:val="1"/>
      <w:numFmt w:val="taiwaneseCountingThousand"/>
      <w:lvlText w:val="%1、"/>
      <w:lvlJc w:val="left"/>
      <w:pPr>
        <w:tabs>
          <w:tab w:val="num" w:pos="170"/>
        </w:tabs>
        <w:ind w:left="340" w:hanging="340"/>
      </w:pPr>
      <w:rPr>
        <w:rFonts w:ascii="細明體" w:eastAsia="細明體" w:hAnsi="細明體" w:hint="eastAsia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0DA9312D"/>
    <w:multiLevelType w:val="hybridMultilevel"/>
    <w:tmpl w:val="56FECB9E"/>
    <w:lvl w:ilvl="0" w:tplc="E51E4DC8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0DFD6664"/>
    <w:multiLevelType w:val="hybridMultilevel"/>
    <w:tmpl w:val="6B02A4D2"/>
    <w:lvl w:ilvl="0" w:tplc="97F04D9A">
      <w:start w:val="1"/>
      <w:numFmt w:val="taiwaneseCountingThousand"/>
      <w:lvlText w:val="%1、"/>
      <w:lvlJc w:val="left"/>
      <w:pPr>
        <w:tabs>
          <w:tab w:val="num" w:pos="454"/>
        </w:tabs>
        <w:ind w:left="454" w:hanging="454"/>
      </w:pPr>
      <w:rPr>
        <w:rFonts w:ascii="細明體" w:eastAsia="細明體" w:hAnsi="細明體" w:hint="eastAsia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15BA42E6"/>
    <w:multiLevelType w:val="multilevel"/>
    <w:tmpl w:val="5EEA94D2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taiwaneseCountingThousand"/>
      <w:lvlText w:val="第%3章"/>
      <w:lvlJc w:val="left"/>
      <w:pPr>
        <w:tabs>
          <w:tab w:val="num" w:pos="2040"/>
        </w:tabs>
        <w:ind w:left="2040" w:hanging="1080"/>
      </w:pPr>
      <w:rPr>
        <w:rFonts w:hint="default"/>
        <w:sz w:val="24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1CF47030"/>
    <w:multiLevelType w:val="hybridMultilevel"/>
    <w:tmpl w:val="0AF60080"/>
    <w:lvl w:ilvl="0" w:tplc="7CD222A4">
      <w:start w:val="1"/>
      <w:numFmt w:val="taiwaneseCountingThousand"/>
      <w:lvlText w:val="%1、"/>
      <w:lvlJc w:val="left"/>
      <w:pPr>
        <w:tabs>
          <w:tab w:val="num" w:pos="454"/>
        </w:tabs>
        <w:ind w:left="567" w:hanging="567"/>
      </w:pPr>
      <w:rPr>
        <w:rFonts w:ascii="細明體" w:eastAsia="細明體" w:hAnsi="細明體" w:hint="eastAsia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1D0A301D"/>
    <w:multiLevelType w:val="hybridMultilevel"/>
    <w:tmpl w:val="1A1047EA"/>
    <w:lvl w:ilvl="0" w:tplc="38EAC50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1F763031"/>
    <w:multiLevelType w:val="hybridMultilevel"/>
    <w:tmpl w:val="242AC550"/>
    <w:lvl w:ilvl="0" w:tplc="C11E1342">
      <w:start w:val="6"/>
      <w:numFmt w:val="taiwaneseCountingThousand"/>
      <w:lvlText w:val="%1、"/>
      <w:lvlJc w:val="left"/>
      <w:pPr>
        <w:tabs>
          <w:tab w:val="num" w:pos="170"/>
        </w:tabs>
        <w:ind w:left="340" w:hanging="340"/>
      </w:pPr>
      <w:rPr>
        <w:rFonts w:eastAsia="華康中黑體" w:hint="eastAsia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1FA000BB"/>
    <w:multiLevelType w:val="hybridMultilevel"/>
    <w:tmpl w:val="424822C8"/>
    <w:lvl w:ilvl="0" w:tplc="D8A0095A">
      <w:start w:val="1"/>
      <w:numFmt w:val="taiwaneseCountingThousand"/>
      <w:lvlText w:val="%1、"/>
      <w:lvlJc w:val="left"/>
      <w:pPr>
        <w:tabs>
          <w:tab w:val="num" w:pos="454"/>
        </w:tabs>
        <w:ind w:left="567" w:hanging="567"/>
      </w:pPr>
      <w:rPr>
        <w:rFonts w:ascii="新造中特毛楷" w:eastAsia="新造中特毛楷" w:hint="eastAsia"/>
        <w:b w:val="0"/>
        <w:i w:val="0"/>
        <w:sz w:val="24"/>
        <w:szCs w:val="24"/>
      </w:rPr>
    </w:lvl>
    <w:lvl w:ilvl="1" w:tplc="A2C4E572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23F82571"/>
    <w:multiLevelType w:val="hybridMultilevel"/>
    <w:tmpl w:val="45288818"/>
    <w:lvl w:ilvl="0" w:tplc="EC42521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E9E20870">
      <w:start w:val="1"/>
      <w:numFmt w:val="taiwaneseCountingThousand"/>
      <w:lvlText w:val="第%3章"/>
      <w:lvlJc w:val="left"/>
      <w:pPr>
        <w:tabs>
          <w:tab w:val="num" w:pos="2040"/>
        </w:tabs>
        <w:ind w:left="2040" w:hanging="1080"/>
      </w:pPr>
      <w:rPr>
        <w:rFonts w:hint="eastAsia"/>
        <w:sz w:val="36"/>
        <w:szCs w:val="36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27BB684F"/>
    <w:multiLevelType w:val="hybridMultilevel"/>
    <w:tmpl w:val="D85E38A6"/>
    <w:lvl w:ilvl="0" w:tplc="9EB4F8F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2A6C3BCA"/>
    <w:multiLevelType w:val="hybridMultilevel"/>
    <w:tmpl w:val="B5BEA9A6"/>
    <w:lvl w:ilvl="0" w:tplc="C35632C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細明體" w:eastAsia="細明體" w:hAnsi="細明體" w:hint="eastAsia"/>
      </w:rPr>
    </w:lvl>
    <w:lvl w:ilvl="1" w:tplc="8C38B266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2E5066D2"/>
    <w:multiLevelType w:val="hybridMultilevel"/>
    <w:tmpl w:val="B6FC7D60"/>
    <w:lvl w:ilvl="0" w:tplc="73ACEA3C">
      <w:start w:val="1"/>
      <w:numFmt w:val="decimalFullWidth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302F3D7F"/>
    <w:multiLevelType w:val="hybridMultilevel"/>
    <w:tmpl w:val="E8B04AEA"/>
    <w:lvl w:ilvl="0" w:tplc="8C2AA624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404C72C3"/>
    <w:multiLevelType w:val="hybridMultilevel"/>
    <w:tmpl w:val="DCFAE64E"/>
    <w:lvl w:ilvl="0" w:tplc="C1EE718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細明體" w:eastAsia="細明體" w:hAnsi="細明體" w:hint="default"/>
        <w:b w:val="0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40E731FF"/>
    <w:multiLevelType w:val="hybridMultilevel"/>
    <w:tmpl w:val="FAA06938"/>
    <w:lvl w:ilvl="0" w:tplc="2B66459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  <w:b w:val="0"/>
        <w:i w:val="0"/>
        <w:sz w:val="24"/>
      </w:rPr>
    </w:lvl>
    <w:lvl w:ilvl="1" w:tplc="EC1C76EC">
      <w:start w:val="1"/>
      <w:numFmt w:val="decimal"/>
      <w:lvlText w:val="%2、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4121418D"/>
    <w:multiLevelType w:val="hybridMultilevel"/>
    <w:tmpl w:val="AD169666"/>
    <w:lvl w:ilvl="0" w:tplc="04090015">
      <w:start w:val="9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4F605C93"/>
    <w:multiLevelType w:val="hybridMultilevel"/>
    <w:tmpl w:val="1804A39C"/>
    <w:lvl w:ilvl="0" w:tplc="FFFFFFFF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eastAsia="華康中黑體" w:hint="eastAsia"/>
        <w:sz w:val="28"/>
      </w:rPr>
    </w:lvl>
    <w:lvl w:ilvl="1" w:tplc="089A613E">
      <w:start w:val="1"/>
      <w:numFmt w:val="decimalFullWidth"/>
      <w:lvlText w:val="%2、"/>
      <w:lvlJc w:val="left"/>
      <w:pPr>
        <w:tabs>
          <w:tab w:val="num" w:pos="1200"/>
        </w:tabs>
        <w:ind w:left="1200" w:hanging="720"/>
      </w:pPr>
      <w:rPr>
        <w:rFonts w:ascii="細明體" w:eastAsia="細明體" w:hAnsi="細明體" w:hint="eastAsia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50F04E1D"/>
    <w:multiLevelType w:val="hybridMultilevel"/>
    <w:tmpl w:val="2772A3D8"/>
    <w:lvl w:ilvl="0" w:tplc="3B5804EA">
      <w:start w:val="7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eastAsia="華康中黑體" w:hint="eastAsia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50F1728B"/>
    <w:multiLevelType w:val="hybridMultilevel"/>
    <w:tmpl w:val="1E786910"/>
    <w:lvl w:ilvl="0" w:tplc="00144B5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561D4BF2"/>
    <w:multiLevelType w:val="hybridMultilevel"/>
    <w:tmpl w:val="D1B0000E"/>
    <w:lvl w:ilvl="0" w:tplc="99B08F8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細明體" w:eastAsia="細明體" w:hAnsi="細明體" w:hint="eastAsia"/>
        <w:sz w:val="24"/>
        <w:szCs w:val="24"/>
        <w:lang w:val="en-US"/>
      </w:rPr>
    </w:lvl>
    <w:lvl w:ilvl="1" w:tplc="6E180AF0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5F533136"/>
    <w:multiLevelType w:val="multilevel"/>
    <w:tmpl w:val="2A72A66C"/>
    <w:lvl w:ilvl="0">
      <w:start w:val="4"/>
      <w:numFmt w:val="decimalFullWidth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61426080"/>
    <w:multiLevelType w:val="hybridMultilevel"/>
    <w:tmpl w:val="B70CC982"/>
    <w:lvl w:ilvl="0" w:tplc="4EB02632">
      <w:start w:val="5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62A512B0"/>
    <w:multiLevelType w:val="hybridMultilevel"/>
    <w:tmpl w:val="DDC2107A"/>
    <w:lvl w:ilvl="0" w:tplc="6FFEE750">
      <w:start w:val="1"/>
      <w:numFmt w:val="taiwaneseCountingThousand"/>
      <w:lvlText w:val="%1、"/>
      <w:lvlJc w:val="left"/>
      <w:pPr>
        <w:tabs>
          <w:tab w:val="num" w:pos="170"/>
        </w:tabs>
        <w:ind w:left="340" w:hanging="340"/>
      </w:pPr>
      <w:rPr>
        <w:rFonts w:ascii="細明體" w:eastAsia="細明體" w:hAnsi="細明體" w:hint="eastAsia"/>
        <w:b w:val="0"/>
        <w:i w:val="0"/>
        <w:sz w:val="24"/>
        <w:szCs w:val="24"/>
        <w:lang w:val="en-US"/>
      </w:rPr>
    </w:lvl>
    <w:lvl w:ilvl="1" w:tplc="04090019">
      <w:start w:val="1"/>
      <w:numFmt w:val="decimalFullWidth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62ED5989"/>
    <w:multiLevelType w:val="hybridMultilevel"/>
    <w:tmpl w:val="6082C8B0"/>
    <w:lvl w:ilvl="0" w:tplc="8C2AA624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65F71447"/>
    <w:multiLevelType w:val="hybridMultilevel"/>
    <w:tmpl w:val="A07A0464"/>
    <w:lvl w:ilvl="0" w:tplc="46FCABD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>
    <w:nsid w:val="6CA65E3D"/>
    <w:multiLevelType w:val="hybridMultilevel"/>
    <w:tmpl w:val="3190CE4A"/>
    <w:lvl w:ilvl="0" w:tplc="6D4216E0">
      <w:start w:val="1"/>
      <w:numFmt w:val="taiwaneseCountingThousand"/>
      <w:lvlText w:val="%1、"/>
      <w:lvlJc w:val="left"/>
      <w:pPr>
        <w:tabs>
          <w:tab w:val="num" w:pos="454"/>
        </w:tabs>
        <w:ind w:left="567" w:hanging="567"/>
      </w:pPr>
      <w:rPr>
        <w:rFonts w:ascii="細明體" w:eastAsia="細明體" w:hAnsi="細明體" w:hint="eastAsia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717D1F0B"/>
    <w:multiLevelType w:val="hybridMultilevel"/>
    <w:tmpl w:val="2A72A66C"/>
    <w:lvl w:ilvl="0" w:tplc="B9FC7CDC">
      <w:start w:val="4"/>
      <w:numFmt w:val="decimalFullWidth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>
    <w:nsid w:val="7E3B7611"/>
    <w:multiLevelType w:val="singleLevel"/>
    <w:tmpl w:val="7EA605B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細明體" w:eastAsia="細明體" w:hAnsi="細明體" w:hint="eastAsia"/>
        <w:b w:val="0"/>
        <w:i w:val="0"/>
        <w:sz w:val="24"/>
        <w:szCs w:val="24"/>
      </w:rPr>
    </w:lvl>
  </w:abstractNum>
  <w:num w:numId="1">
    <w:abstractNumId w:val="12"/>
  </w:num>
  <w:num w:numId="2">
    <w:abstractNumId w:val="26"/>
  </w:num>
  <w:num w:numId="3">
    <w:abstractNumId w:val="31"/>
  </w:num>
  <w:num w:numId="4">
    <w:abstractNumId w:val="23"/>
  </w:num>
  <w:num w:numId="5">
    <w:abstractNumId w:val="13"/>
  </w:num>
  <w:num w:numId="6">
    <w:abstractNumId w:val="20"/>
  </w:num>
  <w:num w:numId="7">
    <w:abstractNumId w:val="30"/>
  </w:num>
  <w:num w:numId="8">
    <w:abstractNumId w:val="17"/>
  </w:num>
  <w:num w:numId="9">
    <w:abstractNumId w:val="6"/>
  </w:num>
  <w:num w:numId="10">
    <w:abstractNumId w:val="4"/>
  </w:num>
  <w:num w:numId="11">
    <w:abstractNumId w:val="10"/>
  </w:num>
  <w:num w:numId="12">
    <w:abstractNumId w:val="21"/>
  </w:num>
  <w:num w:numId="13">
    <w:abstractNumId w:val="7"/>
  </w:num>
  <w:num w:numId="14">
    <w:abstractNumId w:val="3"/>
  </w:num>
  <w:num w:numId="15">
    <w:abstractNumId w:val="25"/>
  </w:num>
  <w:num w:numId="16">
    <w:abstractNumId w:val="28"/>
  </w:num>
  <w:num w:numId="17">
    <w:abstractNumId w:val="16"/>
  </w:num>
  <w:num w:numId="18">
    <w:abstractNumId w:val="27"/>
  </w:num>
  <w:num w:numId="19">
    <w:abstractNumId w:val="19"/>
  </w:num>
  <w:num w:numId="20">
    <w:abstractNumId w:val="22"/>
  </w:num>
  <w:num w:numId="21">
    <w:abstractNumId w:val="11"/>
  </w:num>
  <w:num w:numId="22">
    <w:abstractNumId w:val="8"/>
  </w:num>
  <w:num w:numId="23">
    <w:abstractNumId w:val="29"/>
  </w:num>
  <w:num w:numId="24">
    <w:abstractNumId w:val="14"/>
  </w:num>
  <w:num w:numId="25">
    <w:abstractNumId w:val="1"/>
  </w:num>
  <w:num w:numId="26">
    <w:abstractNumId w:val="5"/>
  </w:num>
  <w:num w:numId="27">
    <w:abstractNumId w:val="24"/>
  </w:num>
  <w:num w:numId="28">
    <w:abstractNumId w:val="15"/>
  </w:num>
  <w:num w:numId="29">
    <w:abstractNumId w:val="0"/>
  </w:num>
  <w:num w:numId="30">
    <w:abstractNumId w:val="18"/>
  </w:num>
  <w:num w:numId="31">
    <w:abstractNumId w:val="9"/>
  </w:num>
  <w:num w:numId="3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proofState w:spelling="clean"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F2DFF"/>
    <w:rsid w:val="00094C49"/>
    <w:rsid w:val="000C4D48"/>
    <w:rsid w:val="000E13A8"/>
    <w:rsid w:val="00114A1E"/>
    <w:rsid w:val="001364BF"/>
    <w:rsid w:val="00140923"/>
    <w:rsid w:val="00184632"/>
    <w:rsid w:val="00195A5A"/>
    <w:rsid w:val="001A5F4F"/>
    <w:rsid w:val="001C087D"/>
    <w:rsid w:val="001C4D38"/>
    <w:rsid w:val="001D3C60"/>
    <w:rsid w:val="001F755D"/>
    <w:rsid w:val="002813E7"/>
    <w:rsid w:val="0029546C"/>
    <w:rsid w:val="002B094F"/>
    <w:rsid w:val="002B25A1"/>
    <w:rsid w:val="002D74F6"/>
    <w:rsid w:val="002F27A8"/>
    <w:rsid w:val="003013CA"/>
    <w:rsid w:val="00334B3B"/>
    <w:rsid w:val="00371BF0"/>
    <w:rsid w:val="00386174"/>
    <w:rsid w:val="0039198D"/>
    <w:rsid w:val="00396C55"/>
    <w:rsid w:val="003C2B7F"/>
    <w:rsid w:val="003F1E06"/>
    <w:rsid w:val="00411772"/>
    <w:rsid w:val="00430044"/>
    <w:rsid w:val="00470002"/>
    <w:rsid w:val="004B335C"/>
    <w:rsid w:val="004C0D2A"/>
    <w:rsid w:val="004D1ACD"/>
    <w:rsid w:val="004E55BB"/>
    <w:rsid w:val="004E7BE8"/>
    <w:rsid w:val="004F30DD"/>
    <w:rsid w:val="004F7C40"/>
    <w:rsid w:val="00530766"/>
    <w:rsid w:val="00537B7A"/>
    <w:rsid w:val="00541287"/>
    <w:rsid w:val="00547AE2"/>
    <w:rsid w:val="0055761A"/>
    <w:rsid w:val="005A5F82"/>
    <w:rsid w:val="005B1E4E"/>
    <w:rsid w:val="00617C5A"/>
    <w:rsid w:val="00640A34"/>
    <w:rsid w:val="00684E99"/>
    <w:rsid w:val="00694009"/>
    <w:rsid w:val="006944FC"/>
    <w:rsid w:val="00697C5C"/>
    <w:rsid w:val="006C6188"/>
    <w:rsid w:val="007246D0"/>
    <w:rsid w:val="00724A61"/>
    <w:rsid w:val="00726047"/>
    <w:rsid w:val="007525A8"/>
    <w:rsid w:val="008135B5"/>
    <w:rsid w:val="0083148D"/>
    <w:rsid w:val="0083499A"/>
    <w:rsid w:val="00845BC3"/>
    <w:rsid w:val="00871F05"/>
    <w:rsid w:val="00871F3B"/>
    <w:rsid w:val="008A47B2"/>
    <w:rsid w:val="008B0D6E"/>
    <w:rsid w:val="008D2006"/>
    <w:rsid w:val="008E399B"/>
    <w:rsid w:val="00911088"/>
    <w:rsid w:val="00926302"/>
    <w:rsid w:val="00931E9F"/>
    <w:rsid w:val="009E6414"/>
    <w:rsid w:val="00A1074D"/>
    <w:rsid w:val="00A14C1F"/>
    <w:rsid w:val="00A27F26"/>
    <w:rsid w:val="00A32FDF"/>
    <w:rsid w:val="00A41F0A"/>
    <w:rsid w:val="00A869A1"/>
    <w:rsid w:val="00A92A5C"/>
    <w:rsid w:val="00AD09F7"/>
    <w:rsid w:val="00B261F7"/>
    <w:rsid w:val="00B55283"/>
    <w:rsid w:val="00B55F95"/>
    <w:rsid w:val="00B56110"/>
    <w:rsid w:val="00B84F65"/>
    <w:rsid w:val="00BC1F24"/>
    <w:rsid w:val="00BD355F"/>
    <w:rsid w:val="00C24E8C"/>
    <w:rsid w:val="00C3246B"/>
    <w:rsid w:val="00CD059F"/>
    <w:rsid w:val="00CD408E"/>
    <w:rsid w:val="00CD61AB"/>
    <w:rsid w:val="00CE29EA"/>
    <w:rsid w:val="00CF6979"/>
    <w:rsid w:val="00D0298D"/>
    <w:rsid w:val="00D267B8"/>
    <w:rsid w:val="00D31692"/>
    <w:rsid w:val="00D42861"/>
    <w:rsid w:val="00D563D0"/>
    <w:rsid w:val="00D73C3D"/>
    <w:rsid w:val="00D916FF"/>
    <w:rsid w:val="00DA29EF"/>
    <w:rsid w:val="00DA2E20"/>
    <w:rsid w:val="00DA6EC6"/>
    <w:rsid w:val="00DB28D2"/>
    <w:rsid w:val="00DF2DFF"/>
    <w:rsid w:val="00E07665"/>
    <w:rsid w:val="00E21139"/>
    <w:rsid w:val="00E42E08"/>
    <w:rsid w:val="00E50AA4"/>
    <w:rsid w:val="00E5726D"/>
    <w:rsid w:val="00E60C39"/>
    <w:rsid w:val="00E730B8"/>
    <w:rsid w:val="00E86E11"/>
    <w:rsid w:val="00EA1EEC"/>
    <w:rsid w:val="00EB0C96"/>
    <w:rsid w:val="00EB1D61"/>
    <w:rsid w:val="00ED01D9"/>
    <w:rsid w:val="00F26F0A"/>
    <w:rsid w:val="00F63B29"/>
    <w:rsid w:val="00F712A3"/>
    <w:rsid w:val="00F72622"/>
    <w:rsid w:val="00F93064"/>
    <w:rsid w:val="00FC329A"/>
    <w:rsid w:val="00FD2554"/>
    <w:rsid w:val="00FD44FB"/>
    <w:rsid w:val="00FE5A61"/>
    <w:rsid w:val="00FF1FEB"/>
    <w:rsid w:val="00FF3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69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31692"/>
    <w:rPr>
      <w:color w:val="0000FF"/>
      <w:u w:val="single"/>
    </w:rPr>
  </w:style>
  <w:style w:type="paragraph" w:customStyle="1" w:styleId="-1">
    <w:name w:val="內文-1"/>
    <w:basedOn w:val="a"/>
    <w:rsid w:val="00D31692"/>
    <w:pPr>
      <w:snapToGrid w:val="0"/>
      <w:spacing w:after="120" w:line="480" w:lineRule="atLeast"/>
      <w:ind w:left="567"/>
      <w:jc w:val="both"/>
    </w:pPr>
    <w:rPr>
      <w:rFonts w:eastAsia="標楷體"/>
      <w:sz w:val="28"/>
      <w:szCs w:val="20"/>
    </w:rPr>
  </w:style>
  <w:style w:type="character" w:styleId="a4">
    <w:name w:val="FollowedHyperlink"/>
    <w:basedOn w:val="a0"/>
    <w:rsid w:val="00D31692"/>
    <w:rPr>
      <w:color w:val="800080"/>
      <w:u w:val="single"/>
    </w:rPr>
  </w:style>
  <w:style w:type="paragraph" w:styleId="a5">
    <w:name w:val="footer"/>
    <w:basedOn w:val="a"/>
    <w:rsid w:val="00D316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D31692"/>
  </w:style>
  <w:style w:type="paragraph" w:styleId="a7">
    <w:name w:val="Date"/>
    <w:basedOn w:val="a"/>
    <w:next w:val="a"/>
    <w:rsid w:val="00D31692"/>
    <w:pPr>
      <w:jc w:val="right"/>
    </w:pPr>
    <w:rPr>
      <w:szCs w:val="20"/>
    </w:rPr>
  </w:style>
  <w:style w:type="paragraph" w:styleId="a8">
    <w:name w:val="Balloon Text"/>
    <w:basedOn w:val="a"/>
    <w:semiHidden/>
    <w:rsid w:val="00726047"/>
    <w:rPr>
      <w:rFonts w:ascii="Arial" w:hAnsi="Arial"/>
      <w:sz w:val="18"/>
      <w:szCs w:val="18"/>
    </w:rPr>
  </w:style>
  <w:style w:type="paragraph" w:styleId="a9">
    <w:name w:val="header"/>
    <w:basedOn w:val="a"/>
    <w:link w:val="aa"/>
    <w:rsid w:val="00EB0C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rsid w:val="00EB0C96"/>
    <w:rPr>
      <w:kern w:val="2"/>
    </w:rPr>
  </w:style>
  <w:style w:type="paragraph" w:styleId="ab">
    <w:name w:val="List Paragraph"/>
    <w:basedOn w:val="a"/>
    <w:uiPriority w:val="34"/>
    <w:qFormat/>
    <w:rsid w:val="00D42861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69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31692"/>
    <w:rPr>
      <w:color w:val="0000FF"/>
      <w:u w:val="single"/>
    </w:rPr>
  </w:style>
  <w:style w:type="paragraph" w:customStyle="1" w:styleId="-1">
    <w:name w:val="內文-1"/>
    <w:basedOn w:val="a"/>
    <w:rsid w:val="00D31692"/>
    <w:pPr>
      <w:snapToGrid w:val="0"/>
      <w:spacing w:after="120" w:line="480" w:lineRule="atLeast"/>
      <w:ind w:left="567"/>
      <w:jc w:val="both"/>
    </w:pPr>
    <w:rPr>
      <w:rFonts w:eastAsia="標楷體"/>
      <w:sz w:val="28"/>
      <w:szCs w:val="20"/>
    </w:rPr>
  </w:style>
  <w:style w:type="character" w:styleId="a4">
    <w:name w:val="FollowedHyperlink"/>
    <w:basedOn w:val="a0"/>
    <w:rsid w:val="00D31692"/>
    <w:rPr>
      <w:color w:val="800080"/>
      <w:u w:val="single"/>
    </w:rPr>
  </w:style>
  <w:style w:type="paragraph" w:styleId="a5">
    <w:name w:val="footer"/>
    <w:basedOn w:val="a"/>
    <w:rsid w:val="00D316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D31692"/>
  </w:style>
  <w:style w:type="paragraph" w:styleId="a7">
    <w:name w:val="Date"/>
    <w:basedOn w:val="a"/>
    <w:next w:val="a"/>
    <w:rsid w:val="00D31692"/>
    <w:pPr>
      <w:jc w:val="right"/>
    </w:pPr>
    <w:rPr>
      <w:szCs w:val="20"/>
    </w:rPr>
  </w:style>
  <w:style w:type="paragraph" w:styleId="a8">
    <w:name w:val="Balloon Text"/>
    <w:basedOn w:val="a"/>
    <w:semiHidden/>
    <w:rsid w:val="00726047"/>
    <w:rPr>
      <w:rFonts w:ascii="Arial" w:hAnsi="Arial"/>
      <w:sz w:val="18"/>
      <w:szCs w:val="18"/>
    </w:rPr>
  </w:style>
  <w:style w:type="paragraph" w:styleId="a9">
    <w:name w:val="header"/>
    <w:basedOn w:val="a"/>
    <w:link w:val="aa"/>
    <w:rsid w:val="00EB0C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rsid w:val="00EB0C96"/>
    <w:rPr>
      <w:kern w:val="2"/>
    </w:rPr>
  </w:style>
  <w:style w:type="paragraph" w:styleId="ab">
    <w:name w:val="List Paragraph"/>
    <w:basedOn w:val="a"/>
    <w:uiPriority w:val="34"/>
    <w:qFormat/>
    <w:rsid w:val="00D42861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800080"/>
      </a:dk1>
      <a:lt1>
        <a:sysClr val="window" lastClr="B4CFB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702</Characters>
  <Application>Microsoft Office Word</Application>
  <DocSecurity>0</DocSecurity>
  <Lines>5</Lines>
  <Paragraphs>1</Paragraphs>
  <ScaleCrop>false</ScaleCrop>
  <Company>com</Company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第一章　　總　則</dc:title>
  <dc:creator>xp</dc:creator>
  <cp:lastModifiedBy>adm</cp:lastModifiedBy>
  <cp:revision>3</cp:revision>
  <cp:lastPrinted>2013-03-22T09:52:00Z</cp:lastPrinted>
  <dcterms:created xsi:type="dcterms:W3CDTF">2015-03-09T07:29:00Z</dcterms:created>
  <dcterms:modified xsi:type="dcterms:W3CDTF">2015-03-09T08:51:00Z</dcterms:modified>
</cp:coreProperties>
</file>